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5" w:type="dxa"/>
        <w:tblInd w:w="817" w:type="dxa"/>
        <w:tblLook w:val="01E0" w:firstRow="1" w:lastRow="1" w:firstColumn="1" w:lastColumn="1" w:noHBand="0" w:noVBand="0"/>
      </w:tblPr>
      <w:tblGrid>
        <w:gridCol w:w="464"/>
        <w:gridCol w:w="484"/>
        <w:gridCol w:w="1428"/>
        <w:gridCol w:w="483"/>
        <w:gridCol w:w="1961"/>
        <w:gridCol w:w="705"/>
        <w:gridCol w:w="4430"/>
      </w:tblGrid>
      <w:tr w:rsidR="00445E5D" w:rsidRPr="00F67F73" w:rsidTr="0026744C">
        <w:trPr>
          <w:trHeight w:val="3261"/>
        </w:trPr>
        <w:tc>
          <w:tcPr>
            <w:tcW w:w="4820" w:type="dxa"/>
            <w:gridSpan w:val="5"/>
          </w:tcPr>
          <w:p w:rsidR="00445E5D" w:rsidRDefault="00445E5D" w:rsidP="00445E5D">
            <w:pPr>
              <w:jc w:val="center"/>
              <w:rPr>
                <w:spacing w:val="-20"/>
              </w:rPr>
            </w:pPr>
            <w:r>
              <w:rPr>
                <w:noProof/>
                <w:sz w:val="16"/>
                <w:szCs w:val="16"/>
                <w:vertAlign w:val="subscript"/>
              </w:rPr>
              <w:drawing>
                <wp:inline distT="0" distB="0" distL="0" distR="0" wp14:anchorId="223FA95A" wp14:editId="7F5097DD">
                  <wp:extent cx="76200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5E5D" w:rsidRPr="00F67F73" w:rsidRDefault="00445E5D" w:rsidP="00445E5D">
            <w:pPr>
              <w:jc w:val="center"/>
              <w:rPr>
                <w:spacing w:val="-20"/>
                <w:sz w:val="16"/>
                <w:szCs w:val="16"/>
              </w:rPr>
            </w:pPr>
            <w:r w:rsidRPr="00F67F73">
              <w:rPr>
                <w:spacing w:val="-20"/>
                <w:sz w:val="16"/>
                <w:szCs w:val="16"/>
              </w:rPr>
              <w:t>АДМИНИСТРАЦИЯ</w:t>
            </w:r>
          </w:p>
          <w:p w:rsidR="00445E5D" w:rsidRPr="00F67F73" w:rsidRDefault="00445E5D" w:rsidP="00445E5D">
            <w:pPr>
              <w:jc w:val="center"/>
              <w:rPr>
                <w:spacing w:val="-20"/>
                <w:sz w:val="16"/>
                <w:szCs w:val="16"/>
              </w:rPr>
            </w:pPr>
            <w:r w:rsidRPr="00F67F73">
              <w:rPr>
                <w:spacing w:val="-20"/>
                <w:sz w:val="16"/>
                <w:szCs w:val="16"/>
              </w:rPr>
              <w:t xml:space="preserve">МУНИЦИПАЛЬНОГО ОБРАЗОВАНИЯ </w:t>
            </w:r>
          </w:p>
          <w:p w:rsidR="00445E5D" w:rsidRPr="00F67F73" w:rsidRDefault="00445E5D" w:rsidP="00445E5D">
            <w:pPr>
              <w:jc w:val="center"/>
              <w:rPr>
                <w:spacing w:val="-20"/>
                <w:sz w:val="22"/>
                <w:szCs w:val="22"/>
              </w:rPr>
            </w:pPr>
            <w:r w:rsidRPr="00F67F73">
              <w:rPr>
                <w:spacing w:val="-20"/>
                <w:sz w:val="22"/>
                <w:szCs w:val="22"/>
              </w:rPr>
              <w:t xml:space="preserve">"Выборгский район" </w:t>
            </w:r>
            <w:r w:rsidRPr="00F67F73">
              <w:rPr>
                <w:spacing w:val="-20"/>
                <w:sz w:val="22"/>
                <w:szCs w:val="22"/>
              </w:rPr>
              <w:br/>
              <w:t>Ленинградской области</w:t>
            </w:r>
          </w:p>
          <w:p w:rsidR="00445E5D" w:rsidRPr="00F67F73" w:rsidRDefault="00445E5D" w:rsidP="00445E5D">
            <w:pPr>
              <w:jc w:val="center"/>
              <w:rPr>
                <w:spacing w:val="-20"/>
                <w:sz w:val="22"/>
                <w:szCs w:val="22"/>
              </w:rPr>
            </w:pPr>
          </w:p>
          <w:p w:rsidR="00445E5D" w:rsidRPr="00F67F73" w:rsidRDefault="00445E5D" w:rsidP="00445E5D">
            <w:pPr>
              <w:jc w:val="center"/>
              <w:rPr>
                <w:b/>
                <w:spacing w:val="-20"/>
                <w:sz w:val="22"/>
                <w:szCs w:val="22"/>
              </w:rPr>
            </w:pPr>
            <w:r w:rsidRPr="00F67F73">
              <w:rPr>
                <w:b/>
                <w:spacing w:val="-20"/>
                <w:sz w:val="22"/>
                <w:szCs w:val="22"/>
              </w:rPr>
              <w:t>КОМИТЕТ  ОБРАЗОВАНИЯ</w:t>
            </w:r>
          </w:p>
          <w:p w:rsidR="00445E5D" w:rsidRPr="00F67F73" w:rsidRDefault="00445E5D" w:rsidP="00445E5D">
            <w:pPr>
              <w:jc w:val="center"/>
              <w:rPr>
                <w:spacing w:val="-20"/>
                <w:sz w:val="22"/>
                <w:szCs w:val="22"/>
              </w:rPr>
            </w:pPr>
          </w:p>
          <w:p w:rsidR="00445E5D" w:rsidRPr="00F67F73" w:rsidRDefault="00445E5D" w:rsidP="00445E5D">
            <w:pPr>
              <w:jc w:val="center"/>
              <w:rPr>
                <w:spacing w:val="-20"/>
                <w:sz w:val="22"/>
                <w:szCs w:val="22"/>
              </w:rPr>
            </w:pPr>
            <w:r w:rsidRPr="00F67F73">
              <w:rPr>
                <w:spacing w:val="-20"/>
                <w:sz w:val="22"/>
                <w:szCs w:val="22"/>
              </w:rPr>
              <w:t>Выборгская ул.,  дом 30, г. Выборг,</w:t>
            </w:r>
            <w:r w:rsidRPr="00F67F73">
              <w:rPr>
                <w:spacing w:val="-20"/>
                <w:sz w:val="22"/>
                <w:szCs w:val="22"/>
              </w:rPr>
              <w:br/>
              <w:t>Ленинградская область, 188800</w:t>
            </w:r>
          </w:p>
          <w:p w:rsidR="00445E5D" w:rsidRPr="00F67F73" w:rsidRDefault="00445E5D" w:rsidP="00445E5D">
            <w:pPr>
              <w:jc w:val="center"/>
              <w:rPr>
                <w:spacing w:val="-20"/>
                <w:sz w:val="22"/>
                <w:szCs w:val="22"/>
              </w:rPr>
            </w:pPr>
          </w:p>
          <w:p w:rsidR="00445E5D" w:rsidRPr="00F67F73" w:rsidRDefault="00445E5D" w:rsidP="00445E5D">
            <w:pPr>
              <w:jc w:val="center"/>
              <w:rPr>
                <w:spacing w:val="-20"/>
                <w:sz w:val="22"/>
                <w:szCs w:val="22"/>
              </w:rPr>
            </w:pPr>
            <w:r w:rsidRPr="00F67F73">
              <w:rPr>
                <w:spacing w:val="-20"/>
                <w:sz w:val="22"/>
                <w:szCs w:val="22"/>
              </w:rPr>
              <w:t>Телефон/факс (81378)  2 51 26</w:t>
            </w:r>
          </w:p>
          <w:p w:rsidR="00445E5D" w:rsidRPr="00F67F73" w:rsidRDefault="00445E5D" w:rsidP="00445E5D">
            <w:pPr>
              <w:jc w:val="center"/>
              <w:rPr>
                <w:color w:val="0000FF"/>
                <w:spacing w:val="-20"/>
                <w:sz w:val="22"/>
                <w:szCs w:val="22"/>
              </w:rPr>
            </w:pPr>
            <w:r w:rsidRPr="005825EA">
              <w:rPr>
                <w:spacing w:val="-20"/>
                <w:sz w:val="22"/>
                <w:szCs w:val="22"/>
              </w:rPr>
              <w:t>e</w:t>
            </w:r>
            <w:r w:rsidRPr="00865101">
              <w:rPr>
                <w:spacing w:val="-20"/>
                <w:sz w:val="22"/>
                <w:szCs w:val="22"/>
              </w:rPr>
              <w:t xml:space="preserve">-mail </w:t>
            </w:r>
            <w:hyperlink r:id="rId8" w:history="1">
              <w:r w:rsidRPr="00865101">
                <w:rPr>
                  <w:rStyle w:val="a4"/>
                  <w:spacing w:val="-20"/>
                  <w:sz w:val="22"/>
                  <w:szCs w:val="22"/>
                </w:rPr>
                <w:t>education@city.vbg.ru</w:t>
              </w:r>
            </w:hyperlink>
          </w:p>
          <w:p w:rsidR="00445E5D" w:rsidRPr="00F67F73" w:rsidRDefault="00445E5D" w:rsidP="00445E5D">
            <w:pPr>
              <w:jc w:val="center"/>
              <w:rPr>
                <w:spacing w:val="6"/>
              </w:rPr>
            </w:pPr>
          </w:p>
        </w:tc>
        <w:tc>
          <w:tcPr>
            <w:tcW w:w="705" w:type="dxa"/>
          </w:tcPr>
          <w:p w:rsidR="00445E5D" w:rsidRPr="00F67F73" w:rsidRDefault="00445E5D" w:rsidP="00445E5D">
            <w:pPr>
              <w:rPr>
                <w:spacing w:val="6"/>
              </w:rPr>
            </w:pPr>
          </w:p>
        </w:tc>
        <w:tc>
          <w:tcPr>
            <w:tcW w:w="4430" w:type="dxa"/>
            <w:vAlign w:val="center"/>
          </w:tcPr>
          <w:p w:rsidR="00445E5D" w:rsidRPr="009247A0" w:rsidRDefault="00445E5D" w:rsidP="00445E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Главе администрации муниципального образования «Выборгский район» Ленинградской области </w:t>
            </w:r>
            <w:r w:rsidR="00CF3866">
              <w:rPr>
                <w:sz w:val="26"/>
                <w:szCs w:val="26"/>
              </w:rPr>
              <w:br/>
            </w:r>
            <w:r w:rsidR="00CF3866">
              <w:rPr>
                <w:sz w:val="26"/>
                <w:szCs w:val="26"/>
              </w:rPr>
              <w:br/>
            </w:r>
            <w:r w:rsidR="00CF3866" w:rsidRPr="00CF3866">
              <w:rPr>
                <w:sz w:val="26"/>
                <w:szCs w:val="26"/>
              </w:rPr>
              <w:t>Г.А.</w:t>
            </w:r>
            <w:r w:rsidR="00CF38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Орлову </w:t>
            </w:r>
          </w:p>
          <w:p w:rsidR="00445E5D" w:rsidRPr="009247A0" w:rsidRDefault="00445E5D" w:rsidP="00445E5D">
            <w:pPr>
              <w:rPr>
                <w:sz w:val="26"/>
                <w:szCs w:val="26"/>
              </w:rPr>
            </w:pPr>
          </w:p>
        </w:tc>
      </w:tr>
      <w:tr w:rsidR="00445E5D" w:rsidRPr="00BC4FF8" w:rsidTr="0026744C">
        <w:trPr>
          <w:trHeight w:val="20"/>
        </w:trPr>
        <w:tc>
          <w:tcPr>
            <w:tcW w:w="464" w:type="dxa"/>
          </w:tcPr>
          <w:p w:rsidR="00445E5D" w:rsidRPr="00F67F73" w:rsidRDefault="00445E5D" w:rsidP="00445E5D">
            <w:pPr>
              <w:jc w:val="center"/>
              <w:rPr>
                <w:spacing w:val="6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E5D" w:rsidRPr="00F67F73" w:rsidRDefault="003D1505" w:rsidP="00445E5D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04.05.2018</w:t>
            </w:r>
          </w:p>
        </w:tc>
        <w:tc>
          <w:tcPr>
            <w:tcW w:w="483" w:type="dxa"/>
          </w:tcPr>
          <w:p w:rsidR="00445E5D" w:rsidRPr="00BC4FF8" w:rsidRDefault="00445E5D" w:rsidP="00445E5D">
            <w:pPr>
              <w:jc w:val="center"/>
              <w:rPr>
                <w:spacing w:val="6"/>
              </w:rPr>
            </w:pPr>
            <w:r w:rsidRPr="00BC4FF8">
              <w:rPr>
                <w:spacing w:val="6"/>
              </w:rPr>
              <w:t>№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E5D" w:rsidRPr="00BC4FF8" w:rsidRDefault="003D1505" w:rsidP="00445E5D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1616</w:t>
            </w:r>
          </w:p>
        </w:tc>
        <w:tc>
          <w:tcPr>
            <w:tcW w:w="705" w:type="dxa"/>
          </w:tcPr>
          <w:p w:rsidR="00445E5D" w:rsidRPr="00BC4FF8" w:rsidRDefault="00445E5D" w:rsidP="00445E5D">
            <w:pPr>
              <w:rPr>
                <w:spacing w:val="6"/>
              </w:rPr>
            </w:pPr>
          </w:p>
        </w:tc>
        <w:tc>
          <w:tcPr>
            <w:tcW w:w="4430" w:type="dxa"/>
          </w:tcPr>
          <w:p w:rsidR="00445E5D" w:rsidRPr="00BC4FF8" w:rsidRDefault="00445E5D" w:rsidP="00445E5D">
            <w:pPr>
              <w:rPr>
                <w:spacing w:val="6"/>
              </w:rPr>
            </w:pPr>
          </w:p>
        </w:tc>
      </w:tr>
      <w:tr w:rsidR="00445E5D" w:rsidRPr="00BC4FF8" w:rsidTr="0026744C">
        <w:trPr>
          <w:trHeight w:val="271"/>
        </w:trPr>
        <w:tc>
          <w:tcPr>
            <w:tcW w:w="464" w:type="dxa"/>
          </w:tcPr>
          <w:p w:rsidR="00445E5D" w:rsidRPr="00BC4FF8" w:rsidRDefault="00445E5D" w:rsidP="00445E5D">
            <w:pPr>
              <w:jc w:val="center"/>
              <w:rPr>
                <w:spacing w:val="-20"/>
              </w:rPr>
            </w:pPr>
            <w:r w:rsidRPr="00BC4FF8">
              <w:rPr>
                <w:spacing w:val="-20"/>
              </w:rPr>
              <w:t>на</w:t>
            </w:r>
          </w:p>
        </w:tc>
        <w:tc>
          <w:tcPr>
            <w:tcW w:w="484" w:type="dxa"/>
          </w:tcPr>
          <w:p w:rsidR="00445E5D" w:rsidRPr="00BC4FF8" w:rsidRDefault="00445E5D" w:rsidP="00445E5D">
            <w:pPr>
              <w:jc w:val="center"/>
              <w:rPr>
                <w:spacing w:val="6"/>
              </w:rPr>
            </w:pPr>
            <w:r w:rsidRPr="00BC4FF8">
              <w:rPr>
                <w:spacing w:val="6"/>
              </w:rPr>
              <w:t>№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E5D" w:rsidRPr="00BC4FF8" w:rsidRDefault="00445E5D" w:rsidP="00445E5D">
            <w:pPr>
              <w:jc w:val="center"/>
              <w:rPr>
                <w:spacing w:val="6"/>
              </w:rPr>
            </w:pPr>
          </w:p>
        </w:tc>
        <w:tc>
          <w:tcPr>
            <w:tcW w:w="483" w:type="dxa"/>
          </w:tcPr>
          <w:p w:rsidR="00445E5D" w:rsidRPr="00BC4FF8" w:rsidRDefault="00445E5D" w:rsidP="00445E5D">
            <w:pPr>
              <w:jc w:val="center"/>
              <w:rPr>
                <w:spacing w:val="6"/>
              </w:rPr>
            </w:pPr>
            <w:r w:rsidRPr="00BC4FF8">
              <w:rPr>
                <w:spacing w:val="6"/>
              </w:rPr>
              <w:t xml:space="preserve">от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E5D" w:rsidRPr="00BC4FF8" w:rsidRDefault="00445E5D" w:rsidP="00445E5D">
            <w:pPr>
              <w:jc w:val="center"/>
              <w:rPr>
                <w:spacing w:val="6"/>
              </w:rPr>
            </w:pPr>
          </w:p>
        </w:tc>
        <w:tc>
          <w:tcPr>
            <w:tcW w:w="705" w:type="dxa"/>
          </w:tcPr>
          <w:p w:rsidR="00445E5D" w:rsidRPr="00BC4FF8" w:rsidRDefault="00445E5D" w:rsidP="00445E5D">
            <w:pPr>
              <w:rPr>
                <w:spacing w:val="6"/>
              </w:rPr>
            </w:pPr>
          </w:p>
        </w:tc>
        <w:tc>
          <w:tcPr>
            <w:tcW w:w="4430" w:type="dxa"/>
          </w:tcPr>
          <w:p w:rsidR="00445E5D" w:rsidRPr="00BC4FF8" w:rsidRDefault="00445E5D" w:rsidP="00445E5D">
            <w:pPr>
              <w:rPr>
                <w:spacing w:val="6"/>
              </w:rPr>
            </w:pPr>
          </w:p>
        </w:tc>
      </w:tr>
    </w:tbl>
    <w:p w:rsidR="00445E5D" w:rsidRDefault="00CF3866" w:rsidP="00445E5D">
      <w:pPr>
        <w:shd w:val="clear" w:color="auto" w:fill="FFFFFF"/>
        <w:ind w:right="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┐</w:t>
      </w:r>
    </w:p>
    <w:p w:rsidR="00CF3866" w:rsidRPr="00CF3866" w:rsidRDefault="00CF3866" w:rsidP="00CF3866">
      <w:pPr>
        <w:shd w:val="clear" w:color="auto" w:fill="FFFFFF"/>
        <w:ind w:left="709" w:right="5"/>
        <w:rPr>
          <w:sz w:val="26"/>
          <w:szCs w:val="26"/>
        </w:rPr>
      </w:pPr>
      <w:r w:rsidRPr="00CF3866">
        <w:rPr>
          <w:sz w:val="26"/>
          <w:szCs w:val="26"/>
        </w:rPr>
        <w:t>Сопроводительное письмо</w:t>
      </w:r>
    </w:p>
    <w:p w:rsidR="00445E5D" w:rsidRDefault="00445E5D" w:rsidP="00445E5D">
      <w:pPr>
        <w:shd w:val="clear" w:color="auto" w:fill="FFFFFF"/>
        <w:ind w:right="5"/>
      </w:pPr>
    </w:p>
    <w:p w:rsidR="00445E5D" w:rsidRPr="00CF3866" w:rsidRDefault="00445E5D" w:rsidP="00CF3866">
      <w:pPr>
        <w:pStyle w:val="a5"/>
        <w:spacing w:before="240" w:after="240"/>
        <w:jc w:val="center"/>
        <w:rPr>
          <w:rFonts w:ascii="Times New Roman" w:hAnsi="Times New Roman"/>
          <w:sz w:val="26"/>
          <w:szCs w:val="26"/>
        </w:rPr>
      </w:pPr>
      <w:r w:rsidRPr="00CF3866">
        <w:rPr>
          <w:rFonts w:ascii="Times New Roman" w:hAnsi="Times New Roman"/>
          <w:sz w:val="26"/>
          <w:szCs w:val="26"/>
        </w:rPr>
        <w:t>Уважаемый Геннадий Алексеевич!</w:t>
      </w:r>
    </w:p>
    <w:p w:rsidR="00445E5D" w:rsidRPr="00CF3866" w:rsidRDefault="00445E5D" w:rsidP="00CF3866">
      <w:pPr>
        <w:spacing w:before="240" w:after="240"/>
        <w:ind w:left="709" w:firstLine="993"/>
        <w:jc w:val="both"/>
        <w:rPr>
          <w:sz w:val="26"/>
          <w:szCs w:val="26"/>
        </w:rPr>
      </w:pPr>
      <w:proofErr w:type="gramStart"/>
      <w:r w:rsidRPr="00CF3866">
        <w:rPr>
          <w:sz w:val="26"/>
          <w:szCs w:val="26"/>
        </w:rPr>
        <w:t>Комитет  образования   администрации   муниципального образования   «Выборгский  район»  Ленинградской области направляет информацию</w:t>
      </w:r>
      <w:r w:rsidRPr="00CF3866">
        <w:rPr>
          <w:rStyle w:val="pt-a0-000002"/>
          <w:color w:val="000000"/>
          <w:sz w:val="26"/>
          <w:szCs w:val="26"/>
        </w:rPr>
        <w:t xml:space="preserve"> о </w:t>
      </w:r>
      <w:r w:rsidRPr="00CF3866">
        <w:rPr>
          <w:sz w:val="26"/>
          <w:szCs w:val="26"/>
        </w:rPr>
        <w:t>доходах, расходах, об имуществе и обязательствах имущественного характера</w:t>
      </w:r>
      <w:r w:rsidRPr="00CF3866">
        <w:rPr>
          <w:rStyle w:val="pt-a0-000002"/>
          <w:color w:val="000000"/>
          <w:sz w:val="26"/>
          <w:szCs w:val="26"/>
        </w:rPr>
        <w:t xml:space="preserve"> </w:t>
      </w:r>
      <w:r w:rsidRPr="00CF3866">
        <w:rPr>
          <w:sz w:val="26"/>
          <w:szCs w:val="26"/>
        </w:rPr>
        <w:t xml:space="preserve">муниципальных служащих, </w:t>
      </w:r>
      <w:r w:rsidRPr="00CF3866">
        <w:rPr>
          <w:bCs/>
          <w:sz w:val="26"/>
          <w:szCs w:val="26"/>
        </w:rPr>
        <w:t>их супруг (супругов) и несовершеннолетних детей</w:t>
      </w:r>
      <w:r w:rsidRPr="00CF3866">
        <w:rPr>
          <w:sz w:val="26"/>
          <w:szCs w:val="26"/>
        </w:rPr>
        <w:t xml:space="preserve"> с приложением на 4 листах</w:t>
      </w:r>
      <w:r w:rsidRPr="00CF3866">
        <w:rPr>
          <w:rStyle w:val="pt-a0-000002"/>
          <w:color w:val="000000"/>
          <w:sz w:val="26"/>
          <w:szCs w:val="26"/>
        </w:rPr>
        <w:t xml:space="preserve"> для размещения </w:t>
      </w:r>
      <w:r w:rsidRPr="00CF3866">
        <w:rPr>
          <w:sz w:val="26"/>
          <w:szCs w:val="26"/>
        </w:rPr>
        <w:t>на официальном портале муниципального образования «Выборгский район» Ленинградской области и предоставления этих сведений средствам массовой информации для опубликования.</w:t>
      </w:r>
      <w:proofErr w:type="gramEnd"/>
    </w:p>
    <w:p w:rsidR="00445E5D" w:rsidRPr="00CF3866" w:rsidRDefault="00445E5D" w:rsidP="00CF3866">
      <w:pPr>
        <w:spacing w:before="1200" w:after="1200"/>
        <w:ind w:left="709"/>
        <w:rPr>
          <w:sz w:val="26"/>
          <w:szCs w:val="26"/>
        </w:rPr>
      </w:pPr>
      <w:r w:rsidRPr="00CF3866">
        <w:rPr>
          <w:sz w:val="26"/>
          <w:szCs w:val="26"/>
        </w:rPr>
        <w:t xml:space="preserve">Председатель комитета образования </w:t>
      </w:r>
      <w:r w:rsidRPr="00CF3866">
        <w:rPr>
          <w:sz w:val="26"/>
          <w:szCs w:val="26"/>
        </w:rPr>
        <w:tab/>
      </w:r>
      <w:r w:rsidRPr="00CF3866">
        <w:rPr>
          <w:sz w:val="26"/>
          <w:szCs w:val="26"/>
        </w:rPr>
        <w:tab/>
      </w:r>
      <w:r w:rsidRPr="00CF3866">
        <w:rPr>
          <w:sz w:val="26"/>
          <w:szCs w:val="26"/>
        </w:rPr>
        <w:tab/>
      </w:r>
      <w:r w:rsidRPr="00CF3866">
        <w:rPr>
          <w:sz w:val="26"/>
          <w:szCs w:val="26"/>
        </w:rPr>
        <w:tab/>
        <w:t>О. В. Карвелис</w:t>
      </w:r>
    </w:p>
    <w:p w:rsidR="00CF3866" w:rsidRDefault="00CF3866" w:rsidP="00CF3866">
      <w:pPr>
        <w:ind w:left="709"/>
        <w:rPr>
          <w:sz w:val="20"/>
          <w:szCs w:val="20"/>
        </w:rPr>
      </w:pPr>
    </w:p>
    <w:p w:rsidR="00CF3866" w:rsidRDefault="00CF3866" w:rsidP="00CF3866">
      <w:pPr>
        <w:ind w:left="709"/>
        <w:rPr>
          <w:sz w:val="20"/>
          <w:szCs w:val="20"/>
        </w:rPr>
      </w:pPr>
    </w:p>
    <w:p w:rsidR="00CF3866" w:rsidRDefault="00CF3866" w:rsidP="00CF3866">
      <w:pPr>
        <w:ind w:left="709"/>
        <w:rPr>
          <w:sz w:val="20"/>
          <w:szCs w:val="20"/>
        </w:rPr>
      </w:pPr>
    </w:p>
    <w:p w:rsidR="00CF3866" w:rsidRDefault="00CF3866" w:rsidP="00CF3866">
      <w:pPr>
        <w:ind w:left="709"/>
        <w:rPr>
          <w:sz w:val="20"/>
          <w:szCs w:val="20"/>
        </w:rPr>
      </w:pPr>
    </w:p>
    <w:p w:rsidR="00CF3866" w:rsidRDefault="00CF3866" w:rsidP="00CF3866">
      <w:pPr>
        <w:ind w:left="709"/>
        <w:rPr>
          <w:sz w:val="20"/>
          <w:szCs w:val="20"/>
        </w:rPr>
      </w:pPr>
    </w:p>
    <w:p w:rsidR="00CF3866" w:rsidRDefault="00CF3866" w:rsidP="00CF3866">
      <w:pPr>
        <w:ind w:left="709"/>
        <w:rPr>
          <w:sz w:val="20"/>
          <w:szCs w:val="20"/>
        </w:rPr>
      </w:pPr>
    </w:p>
    <w:p w:rsidR="00CF3866" w:rsidRDefault="00CF3866" w:rsidP="00CF3866">
      <w:pPr>
        <w:ind w:left="709"/>
        <w:rPr>
          <w:sz w:val="20"/>
          <w:szCs w:val="20"/>
        </w:rPr>
      </w:pPr>
    </w:p>
    <w:p w:rsidR="00CF3866" w:rsidRDefault="00CF3866" w:rsidP="00CF3866">
      <w:pPr>
        <w:ind w:left="709"/>
        <w:rPr>
          <w:sz w:val="20"/>
          <w:szCs w:val="20"/>
        </w:rPr>
      </w:pPr>
    </w:p>
    <w:p w:rsidR="00CF3866" w:rsidRDefault="00CF3866" w:rsidP="00CF3866">
      <w:pPr>
        <w:ind w:left="709"/>
        <w:rPr>
          <w:sz w:val="20"/>
          <w:szCs w:val="20"/>
        </w:rPr>
      </w:pPr>
    </w:p>
    <w:p w:rsidR="00CF3866" w:rsidRDefault="00CF3866" w:rsidP="00CF3866">
      <w:pPr>
        <w:ind w:left="709"/>
        <w:rPr>
          <w:sz w:val="20"/>
          <w:szCs w:val="20"/>
        </w:rPr>
      </w:pPr>
    </w:p>
    <w:p w:rsidR="00CF3866" w:rsidRDefault="00CF3866" w:rsidP="00CF3866">
      <w:pPr>
        <w:ind w:left="709"/>
        <w:rPr>
          <w:sz w:val="20"/>
          <w:szCs w:val="20"/>
        </w:rPr>
      </w:pPr>
    </w:p>
    <w:p w:rsidR="00CF3866" w:rsidRDefault="00CF3866" w:rsidP="00CF3866">
      <w:pPr>
        <w:ind w:left="709"/>
        <w:rPr>
          <w:sz w:val="20"/>
          <w:szCs w:val="20"/>
        </w:rPr>
      </w:pPr>
    </w:p>
    <w:p w:rsidR="00445E5D" w:rsidRPr="00CF3866" w:rsidRDefault="00445E5D" w:rsidP="00CF3866">
      <w:pPr>
        <w:ind w:left="709"/>
        <w:rPr>
          <w:sz w:val="20"/>
          <w:szCs w:val="20"/>
        </w:rPr>
      </w:pPr>
      <w:r w:rsidRPr="00CF3866">
        <w:rPr>
          <w:sz w:val="20"/>
          <w:szCs w:val="20"/>
        </w:rPr>
        <w:t>Е. А. Петрова</w:t>
      </w:r>
      <w:r w:rsidRPr="00CF3866">
        <w:rPr>
          <w:sz w:val="20"/>
          <w:szCs w:val="20"/>
        </w:rPr>
        <w:br/>
        <w:t>(81378) 240-76</w:t>
      </w:r>
      <w:r w:rsidRPr="00CF3866">
        <w:rPr>
          <w:sz w:val="20"/>
          <w:szCs w:val="20"/>
        </w:rPr>
        <w:br/>
      </w:r>
      <w:hyperlink r:id="rId9" w:history="1">
        <w:r w:rsidRPr="00CF3866">
          <w:rPr>
            <w:rStyle w:val="a4"/>
            <w:sz w:val="20"/>
            <w:szCs w:val="20"/>
          </w:rPr>
          <w:t>pink21@ya.ru</w:t>
        </w:r>
      </w:hyperlink>
    </w:p>
    <w:p w:rsidR="00CF3866" w:rsidRDefault="00CF3866" w:rsidP="00CF3866">
      <w:pPr>
        <w:rPr>
          <w:sz w:val="16"/>
          <w:szCs w:val="16"/>
        </w:rPr>
      </w:pPr>
    </w:p>
    <w:p w:rsidR="00CF3866" w:rsidRDefault="00CF3866" w:rsidP="00CF3866">
      <w:pPr>
        <w:rPr>
          <w:sz w:val="16"/>
          <w:szCs w:val="16"/>
        </w:rPr>
      </w:pPr>
    </w:p>
    <w:p w:rsidR="00CF3866" w:rsidRPr="00CF3866" w:rsidRDefault="00CF3866" w:rsidP="00445E5D">
      <w:pPr>
        <w:rPr>
          <w:sz w:val="16"/>
          <w:szCs w:val="16"/>
        </w:rPr>
        <w:sectPr w:rsidR="00CF3866" w:rsidRPr="00CF3866" w:rsidSect="00445E5D">
          <w:type w:val="continuous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445E5D" w:rsidRDefault="00445E5D" w:rsidP="00445E5D"/>
    <w:p w:rsidR="002B6821" w:rsidRPr="00DD6E8E" w:rsidRDefault="002B6821" w:rsidP="002B6821">
      <w:pPr>
        <w:jc w:val="center"/>
      </w:pPr>
      <w:r w:rsidRPr="00DD6E8E">
        <w:t>СВЕДЕНИЯ</w:t>
      </w:r>
    </w:p>
    <w:p w:rsidR="002B6821" w:rsidRPr="00DD6E8E" w:rsidRDefault="002B6821" w:rsidP="002B6821">
      <w:pPr>
        <w:jc w:val="center"/>
      </w:pPr>
      <w:r w:rsidRPr="00DD6E8E">
        <w:t xml:space="preserve">о доходах, расходах, об имуществе </w:t>
      </w:r>
    </w:p>
    <w:p w:rsidR="002B6821" w:rsidRDefault="002B6821" w:rsidP="002B6821">
      <w:pPr>
        <w:jc w:val="center"/>
      </w:pPr>
      <w:r w:rsidRPr="00DD6E8E">
        <w:t xml:space="preserve">и обязательствах имущественного характера </w:t>
      </w:r>
    </w:p>
    <w:p w:rsidR="00ED0BA9" w:rsidRPr="00DD6E8E" w:rsidRDefault="00ED0BA9" w:rsidP="002B6821">
      <w:pPr>
        <w:jc w:val="center"/>
      </w:pPr>
      <w:r>
        <w:t xml:space="preserve">муниципальных служащих комитета образования администрации </w:t>
      </w:r>
      <w:r>
        <w:br/>
        <w:t xml:space="preserve">муниципального образования «Выборгский район» Ленинградской области </w:t>
      </w:r>
    </w:p>
    <w:p w:rsidR="002B6821" w:rsidRPr="00ED0BA9" w:rsidRDefault="002B6821" w:rsidP="002B6821">
      <w:pPr>
        <w:jc w:val="center"/>
        <w:rPr>
          <w:u w:val="single"/>
        </w:rPr>
      </w:pPr>
      <w:r w:rsidRPr="00ED0BA9">
        <w:rPr>
          <w:u w:val="single"/>
        </w:rPr>
        <w:t>за период с 1 января 2017 года по 31 декабря 2017 года</w:t>
      </w:r>
    </w:p>
    <w:p w:rsidR="002B6821" w:rsidRDefault="002B6821" w:rsidP="002B6821">
      <w:pPr>
        <w:jc w:val="center"/>
      </w:pPr>
    </w:p>
    <w:tbl>
      <w:tblPr>
        <w:tblW w:w="15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77"/>
        <w:gridCol w:w="1542"/>
        <w:gridCol w:w="1275"/>
        <w:gridCol w:w="1673"/>
        <w:gridCol w:w="28"/>
        <w:gridCol w:w="973"/>
        <w:gridCol w:w="20"/>
        <w:gridCol w:w="992"/>
        <w:gridCol w:w="1417"/>
        <w:gridCol w:w="993"/>
        <w:gridCol w:w="708"/>
        <w:gridCol w:w="1314"/>
        <w:gridCol w:w="1380"/>
        <w:gridCol w:w="1076"/>
      </w:tblGrid>
      <w:tr w:rsidR="002B30C2" w:rsidRPr="00163ADA" w:rsidTr="00CF3866">
        <w:tc>
          <w:tcPr>
            <w:tcW w:w="709" w:type="dxa"/>
            <w:vMerge w:val="restart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№</w:t>
            </w:r>
          </w:p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п/п</w:t>
            </w:r>
          </w:p>
        </w:tc>
        <w:tc>
          <w:tcPr>
            <w:tcW w:w="1577" w:type="dxa"/>
            <w:vMerge w:val="restart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42" w:type="dxa"/>
            <w:vMerge w:val="restart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6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14" w:type="dxa"/>
            <w:vMerge w:val="restart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транспортные средства</w:t>
            </w:r>
          </w:p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(вид, марка)</w:t>
            </w:r>
          </w:p>
        </w:tc>
        <w:tc>
          <w:tcPr>
            <w:tcW w:w="1380" w:type="dxa"/>
            <w:vMerge w:val="restart"/>
            <w:vAlign w:val="center"/>
          </w:tcPr>
          <w:p w:rsidR="002B6821" w:rsidRPr="00163ADA" w:rsidRDefault="00163ADA" w:rsidP="002B30C2">
            <w:pPr>
              <w:jc w:val="center"/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декларированный годовой доход (1)</w:t>
            </w:r>
          </w:p>
          <w:p w:rsidR="002B6821" w:rsidRPr="00163ADA" w:rsidRDefault="00163ADA" w:rsidP="002B30C2">
            <w:pPr>
              <w:jc w:val="center"/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(руб.)</w:t>
            </w:r>
          </w:p>
        </w:tc>
        <w:tc>
          <w:tcPr>
            <w:tcW w:w="1076" w:type="dxa"/>
            <w:vMerge w:val="restart"/>
            <w:vAlign w:val="center"/>
          </w:tcPr>
          <w:p w:rsidR="002B6821" w:rsidRPr="00163ADA" w:rsidRDefault="00163ADA" w:rsidP="002B30C2">
            <w:pPr>
              <w:jc w:val="center"/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(2) </w:t>
            </w:r>
          </w:p>
          <w:p w:rsidR="002B6821" w:rsidRPr="00163ADA" w:rsidRDefault="00163ADA" w:rsidP="002B30C2">
            <w:pPr>
              <w:jc w:val="center"/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2B30C2" w:rsidRPr="00163ADA" w:rsidTr="00CF3866">
        <w:tc>
          <w:tcPr>
            <w:tcW w:w="709" w:type="dxa"/>
            <w:vMerge/>
            <w:vAlign w:val="center"/>
          </w:tcPr>
          <w:p w:rsidR="002B6821" w:rsidRPr="00163ADA" w:rsidRDefault="002B6821" w:rsidP="00ED0BA9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vMerge/>
            <w:vAlign w:val="center"/>
          </w:tcPr>
          <w:p w:rsidR="002B6821" w:rsidRPr="00163ADA" w:rsidRDefault="002B6821" w:rsidP="00ED0BA9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vAlign w:val="center"/>
          </w:tcPr>
          <w:p w:rsidR="002B6821" w:rsidRPr="00163ADA" w:rsidRDefault="002B6821" w:rsidP="00ED0B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вид объектов</w:t>
            </w:r>
          </w:p>
        </w:tc>
        <w:tc>
          <w:tcPr>
            <w:tcW w:w="1701" w:type="dxa"/>
            <w:gridSpan w:val="2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73" w:type="dxa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площадь</w:t>
            </w:r>
          </w:p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(кв.м)</w:t>
            </w:r>
          </w:p>
        </w:tc>
        <w:tc>
          <w:tcPr>
            <w:tcW w:w="1012" w:type="dxa"/>
            <w:gridSpan w:val="2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площадь</w:t>
            </w:r>
          </w:p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(кв.м)</w:t>
            </w:r>
          </w:p>
        </w:tc>
        <w:tc>
          <w:tcPr>
            <w:tcW w:w="708" w:type="dxa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14" w:type="dxa"/>
            <w:vMerge/>
            <w:vAlign w:val="center"/>
          </w:tcPr>
          <w:p w:rsidR="002B6821" w:rsidRPr="00163ADA" w:rsidRDefault="002B6821" w:rsidP="00ED0BA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2B6821" w:rsidRPr="00163ADA" w:rsidRDefault="002B6821" w:rsidP="002B30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2B6821" w:rsidRPr="00163ADA" w:rsidRDefault="002B6821" w:rsidP="002B30C2">
            <w:pPr>
              <w:jc w:val="right"/>
              <w:rPr>
                <w:sz w:val="20"/>
                <w:szCs w:val="20"/>
              </w:rPr>
            </w:pPr>
          </w:p>
        </w:tc>
      </w:tr>
      <w:tr w:rsidR="00163ADA" w:rsidRPr="00ED0BA9" w:rsidTr="00CF3866">
        <w:tc>
          <w:tcPr>
            <w:tcW w:w="709" w:type="dxa"/>
            <w:vAlign w:val="center"/>
          </w:tcPr>
          <w:p w:rsidR="00163ADA" w:rsidRPr="00ED0BA9" w:rsidRDefault="00CF3866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77" w:type="dxa"/>
            <w:vAlign w:val="center"/>
          </w:tcPr>
          <w:p w:rsidR="00163ADA" w:rsidRPr="00ED0BA9" w:rsidRDefault="00163ADA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D0BA9">
              <w:rPr>
                <w:rFonts w:ascii="Times New Roman" w:hAnsi="Times New Roman" w:cs="Times New Roman"/>
                <w:b w:val="0"/>
              </w:rPr>
              <w:t>Талик Елена Викторовна</w:t>
            </w:r>
          </w:p>
        </w:tc>
        <w:tc>
          <w:tcPr>
            <w:tcW w:w="1542" w:type="dxa"/>
            <w:vAlign w:val="center"/>
          </w:tcPr>
          <w:p w:rsidR="00163ADA" w:rsidRPr="00ED0BA9" w:rsidRDefault="00163ADA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D0BA9">
              <w:rPr>
                <w:rFonts w:ascii="Times New Roman" w:hAnsi="Times New Roman" w:cs="Times New Roman"/>
                <w:b w:val="0"/>
              </w:rPr>
              <w:t>заместитель председателя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63ADA" w:rsidRPr="00ED0BA9" w:rsidRDefault="00163ADA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D0BA9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63ADA" w:rsidRPr="00ED0BA9" w:rsidRDefault="00163ADA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D0BA9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163ADA" w:rsidRPr="00ED0BA9" w:rsidRDefault="00163ADA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D0BA9">
              <w:rPr>
                <w:rFonts w:ascii="Times New Roman" w:hAnsi="Times New Roman" w:cs="Times New Roman"/>
                <w:b w:val="0"/>
              </w:rPr>
              <w:t>общая: 54,00</w:t>
            </w:r>
          </w:p>
          <w:p w:rsidR="00163ADA" w:rsidRPr="00ED0BA9" w:rsidRDefault="00163ADA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D0BA9">
              <w:rPr>
                <w:rFonts w:ascii="Times New Roman" w:hAnsi="Times New Roman" w:cs="Times New Roman"/>
                <w:b w:val="0"/>
              </w:rPr>
              <w:t>владеет:</w:t>
            </w:r>
          </w:p>
          <w:p w:rsidR="00163ADA" w:rsidRPr="00ED0BA9" w:rsidRDefault="00163ADA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D0BA9">
              <w:rPr>
                <w:rFonts w:ascii="Times New Roman" w:hAnsi="Times New Roman" w:cs="Times New Roman"/>
                <w:b w:val="0"/>
              </w:rPr>
              <w:t>18,00</w:t>
            </w:r>
          </w:p>
        </w:tc>
        <w:tc>
          <w:tcPr>
            <w:tcW w:w="1012" w:type="dxa"/>
            <w:gridSpan w:val="2"/>
            <w:tcBorders>
              <w:bottom w:val="single" w:sz="4" w:space="0" w:color="auto"/>
            </w:tcBorders>
            <w:vAlign w:val="center"/>
          </w:tcPr>
          <w:p w:rsidR="00163ADA" w:rsidRPr="00ED0BA9" w:rsidRDefault="00163ADA" w:rsidP="00ED0BA9">
            <w:pPr>
              <w:rPr>
                <w:sz w:val="20"/>
                <w:szCs w:val="20"/>
              </w:rPr>
            </w:pPr>
            <w:r w:rsidRPr="00ED0BA9"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163ADA" w:rsidRPr="00ED0BA9" w:rsidRDefault="00163ADA" w:rsidP="00ED0BA9">
            <w:pPr>
              <w:rPr>
                <w:sz w:val="20"/>
                <w:szCs w:val="20"/>
              </w:rPr>
            </w:pPr>
            <w:r w:rsidRPr="00ED0BA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163ADA" w:rsidRPr="00ED0BA9" w:rsidRDefault="00163ADA" w:rsidP="00ED0BA9">
            <w:pPr>
              <w:rPr>
                <w:sz w:val="20"/>
                <w:szCs w:val="20"/>
              </w:rPr>
            </w:pPr>
            <w:r w:rsidRPr="00ED0BA9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63ADA" w:rsidRPr="00ED0BA9" w:rsidRDefault="00163ADA" w:rsidP="00ED0BA9">
            <w:pPr>
              <w:rPr>
                <w:sz w:val="20"/>
                <w:szCs w:val="20"/>
              </w:rPr>
            </w:pPr>
            <w:r w:rsidRPr="00ED0BA9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vAlign w:val="center"/>
          </w:tcPr>
          <w:p w:rsidR="00163ADA" w:rsidRPr="00ED0BA9" w:rsidRDefault="00163ADA" w:rsidP="00ED0BA9">
            <w:pPr>
              <w:rPr>
                <w:sz w:val="20"/>
                <w:szCs w:val="20"/>
              </w:rPr>
            </w:pPr>
            <w:r w:rsidRPr="00ED0BA9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163ADA" w:rsidRPr="00ED0BA9" w:rsidRDefault="00163ADA" w:rsidP="002B30C2">
            <w:pPr>
              <w:rPr>
                <w:sz w:val="20"/>
                <w:szCs w:val="20"/>
              </w:rPr>
            </w:pPr>
            <w:r w:rsidRPr="00ED0BA9">
              <w:rPr>
                <w:sz w:val="20"/>
                <w:szCs w:val="20"/>
              </w:rPr>
              <w:t>824 852,49</w:t>
            </w:r>
          </w:p>
        </w:tc>
        <w:tc>
          <w:tcPr>
            <w:tcW w:w="1076" w:type="dxa"/>
          </w:tcPr>
          <w:p w:rsidR="00163ADA" w:rsidRPr="00ED0BA9" w:rsidRDefault="003D1505" w:rsidP="002B3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B30C2" w:rsidRPr="003D1505" w:rsidTr="00CF3866">
        <w:tc>
          <w:tcPr>
            <w:tcW w:w="709" w:type="dxa"/>
            <w:vMerge w:val="restart"/>
            <w:vAlign w:val="center"/>
          </w:tcPr>
          <w:p w:rsidR="00EA5BB1" w:rsidRPr="003D1505" w:rsidRDefault="00CF3866" w:rsidP="00ED0BA9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2.</w:t>
            </w:r>
          </w:p>
        </w:tc>
        <w:tc>
          <w:tcPr>
            <w:tcW w:w="1577" w:type="dxa"/>
            <w:vMerge w:val="restart"/>
            <w:vAlign w:val="center"/>
          </w:tcPr>
          <w:p w:rsidR="00EA5BB1" w:rsidRPr="003D1505" w:rsidRDefault="00163ADA" w:rsidP="00ED0BA9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Хазипова</w:t>
            </w:r>
          </w:p>
          <w:p w:rsidR="00EA5BB1" w:rsidRPr="003D1505" w:rsidRDefault="00163ADA" w:rsidP="00ED0BA9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Светлана Николаевна</w:t>
            </w:r>
          </w:p>
        </w:tc>
        <w:tc>
          <w:tcPr>
            <w:tcW w:w="1542" w:type="dxa"/>
            <w:vMerge w:val="restart"/>
            <w:tcBorders>
              <w:right w:val="single" w:sz="4" w:space="0" w:color="auto"/>
            </w:tcBorders>
            <w:vAlign w:val="center"/>
          </w:tcPr>
          <w:p w:rsidR="00EA5BB1" w:rsidRPr="003D1505" w:rsidRDefault="00163ADA" w:rsidP="00ED0BA9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 xml:space="preserve">заместитель председателя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5BB1" w:rsidRPr="003D1505" w:rsidRDefault="00163ADA" w:rsidP="00ED0BA9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5BB1" w:rsidRPr="003D1505" w:rsidRDefault="00163ADA" w:rsidP="00ED0BA9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5BB1" w:rsidRPr="003D1505" w:rsidRDefault="00163ADA" w:rsidP="00ED0BA9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857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5BB1" w:rsidRPr="003D1505" w:rsidRDefault="00163ADA" w:rsidP="00ED0BA9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EA5BB1" w:rsidRPr="003D1505" w:rsidRDefault="00163ADA" w:rsidP="00ED0BA9">
            <w:pPr>
              <w:ind w:right="142"/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EA5BB1" w:rsidRPr="003D1505" w:rsidRDefault="00163ADA" w:rsidP="00ED0BA9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vAlign w:val="center"/>
          </w:tcPr>
          <w:p w:rsidR="00EA5BB1" w:rsidRPr="003D1505" w:rsidRDefault="00163ADA" w:rsidP="00ED0BA9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vMerge w:val="restart"/>
            <w:vAlign w:val="center"/>
          </w:tcPr>
          <w:p w:rsidR="00EA5BB1" w:rsidRPr="003D1505" w:rsidRDefault="00163ADA" w:rsidP="00ED0BA9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vMerge w:val="restart"/>
            <w:vAlign w:val="center"/>
          </w:tcPr>
          <w:p w:rsidR="00EA5BB1" w:rsidRPr="003D1505" w:rsidRDefault="00163ADA" w:rsidP="002B30C2">
            <w:pPr>
              <w:jc w:val="center"/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799 630,99</w:t>
            </w:r>
          </w:p>
        </w:tc>
        <w:tc>
          <w:tcPr>
            <w:tcW w:w="1076" w:type="dxa"/>
            <w:vMerge w:val="restart"/>
            <w:vAlign w:val="center"/>
          </w:tcPr>
          <w:p w:rsidR="00EA5BB1" w:rsidRPr="003D1505" w:rsidRDefault="00163ADA" w:rsidP="003D1505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-</w:t>
            </w:r>
          </w:p>
        </w:tc>
      </w:tr>
      <w:tr w:rsidR="002B30C2" w:rsidRPr="003D1505" w:rsidTr="00CF3866">
        <w:tc>
          <w:tcPr>
            <w:tcW w:w="709" w:type="dxa"/>
            <w:vMerge/>
            <w:vAlign w:val="center"/>
          </w:tcPr>
          <w:p w:rsidR="00EA5BB1" w:rsidRPr="003D1505" w:rsidRDefault="00EA5BB1" w:rsidP="00ED0BA9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vMerge/>
            <w:vAlign w:val="center"/>
          </w:tcPr>
          <w:p w:rsidR="00EA5BB1" w:rsidRPr="003D1505" w:rsidRDefault="00EA5BB1" w:rsidP="00ED0BA9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right w:val="single" w:sz="4" w:space="0" w:color="auto"/>
            </w:tcBorders>
            <w:vAlign w:val="center"/>
          </w:tcPr>
          <w:p w:rsidR="00EA5BB1" w:rsidRPr="003D1505" w:rsidRDefault="00EA5BB1" w:rsidP="00ED0B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5BB1" w:rsidRPr="003D1505" w:rsidRDefault="00163ADA" w:rsidP="00ED0BA9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5BB1" w:rsidRPr="003D1505" w:rsidRDefault="00163ADA" w:rsidP="00ED0BA9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5BB1" w:rsidRPr="003D1505" w:rsidRDefault="00163ADA" w:rsidP="00ED0BA9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81</w:t>
            </w:r>
          </w:p>
        </w:tc>
        <w:tc>
          <w:tcPr>
            <w:tcW w:w="10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5BB1" w:rsidRPr="003D1505" w:rsidRDefault="00163ADA" w:rsidP="00ED0BA9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EA5BB1" w:rsidRPr="003D1505" w:rsidRDefault="00EA5BB1" w:rsidP="00ED0BA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A5BB1" w:rsidRPr="003D1505" w:rsidRDefault="00EA5BB1" w:rsidP="00ED0B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EA5BB1" w:rsidRPr="003D1505" w:rsidRDefault="00EA5BB1" w:rsidP="00ED0BA9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vAlign w:val="center"/>
          </w:tcPr>
          <w:p w:rsidR="00EA5BB1" w:rsidRPr="003D1505" w:rsidRDefault="00EA5BB1" w:rsidP="00ED0BA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</w:tcPr>
          <w:p w:rsidR="00EA5BB1" w:rsidRPr="003D1505" w:rsidRDefault="00EA5BB1" w:rsidP="002B3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EA5BB1" w:rsidRPr="003D1505" w:rsidRDefault="00EA5BB1" w:rsidP="002B30C2">
            <w:pPr>
              <w:jc w:val="center"/>
              <w:rPr>
                <w:sz w:val="20"/>
                <w:szCs w:val="20"/>
              </w:rPr>
            </w:pPr>
          </w:p>
        </w:tc>
      </w:tr>
      <w:tr w:rsidR="003D1505" w:rsidRPr="003D1505" w:rsidTr="00CF3866">
        <w:tc>
          <w:tcPr>
            <w:tcW w:w="709" w:type="dxa"/>
            <w:vMerge/>
            <w:vAlign w:val="center"/>
          </w:tcPr>
          <w:p w:rsidR="003D1505" w:rsidRPr="003D1505" w:rsidRDefault="003D1505" w:rsidP="00ED0BA9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vMerge/>
            <w:vAlign w:val="center"/>
          </w:tcPr>
          <w:p w:rsidR="003D1505" w:rsidRPr="003D1505" w:rsidRDefault="003D1505" w:rsidP="00ED0BA9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right w:val="single" w:sz="4" w:space="0" w:color="auto"/>
            </w:tcBorders>
            <w:vAlign w:val="center"/>
          </w:tcPr>
          <w:p w:rsidR="003D1505" w:rsidRPr="003D1505" w:rsidRDefault="003D1505" w:rsidP="00ED0B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05" w:rsidRPr="003D1505" w:rsidRDefault="003D1505" w:rsidP="00ED0BA9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05" w:rsidRPr="003D1505" w:rsidRDefault="003D1505" w:rsidP="00ED0BA9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долевая, 1\5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05" w:rsidRPr="003D1505" w:rsidRDefault="003D1505" w:rsidP="003D1505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общая: 104,9</w:t>
            </w:r>
          </w:p>
          <w:p w:rsidR="003D1505" w:rsidRPr="003D1505" w:rsidRDefault="003D1505" w:rsidP="003D1505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владеет:</w:t>
            </w:r>
          </w:p>
          <w:p w:rsidR="003D1505" w:rsidRPr="003D1505" w:rsidRDefault="003D1505" w:rsidP="003D1505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20,98</w:t>
            </w:r>
          </w:p>
        </w:tc>
        <w:tc>
          <w:tcPr>
            <w:tcW w:w="1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05" w:rsidRPr="003D1505" w:rsidRDefault="003D1505" w:rsidP="00ED0BA9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3D1505" w:rsidRPr="003D1505" w:rsidRDefault="003D1505" w:rsidP="00ED0BA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D1505" w:rsidRPr="003D1505" w:rsidRDefault="003D1505" w:rsidP="00ED0B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3D1505" w:rsidRPr="003D1505" w:rsidRDefault="003D1505" w:rsidP="00ED0BA9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vAlign w:val="center"/>
          </w:tcPr>
          <w:p w:rsidR="003D1505" w:rsidRPr="003D1505" w:rsidRDefault="003D1505" w:rsidP="00ED0BA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</w:tcPr>
          <w:p w:rsidR="003D1505" w:rsidRPr="003D1505" w:rsidRDefault="003D1505" w:rsidP="002B3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3D1505" w:rsidRPr="003D1505" w:rsidRDefault="003D1505" w:rsidP="002B30C2">
            <w:pPr>
              <w:jc w:val="center"/>
              <w:rPr>
                <w:sz w:val="20"/>
                <w:szCs w:val="20"/>
              </w:rPr>
            </w:pPr>
          </w:p>
        </w:tc>
      </w:tr>
      <w:tr w:rsidR="003D1505" w:rsidRPr="003D1505" w:rsidTr="00CF3866">
        <w:tc>
          <w:tcPr>
            <w:tcW w:w="709" w:type="dxa"/>
            <w:vAlign w:val="center"/>
          </w:tcPr>
          <w:p w:rsidR="003D1505" w:rsidRPr="003D1505" w:rsidRDefault="003D1505" w:rsidP="00ED0BA9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2.1.</w:t>
            </w:r>
          </w:p>
        </w:tc>
        <w:tc>
          <w:tcPr>
            <w:tcW w:w="1577" w:type="dxa"/>
            <w:vAlign w:val="center"/>
          </w:tcPr>
          <w:p w:rsidR="003D1505" w:rsidRPr="003D1505" w:rsidRDefault="003D1505" w:rsidP="00ED0BA9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42" w:type="dxa"/>
            <w:vAlign w:val="center"/>
          </w:tcPr>
          <w:p w:rsidR="003D1505" w:rsidRPr="003D1505" w:rsidRDefault="003D1505" w:rsidP="00ED0BA9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D1505" w:rsidRPr="003D1505" w:rsidRDefault="003D1505" w:rsidP="003D1505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3D1505" w:rsidRPr="003D1505" w:rsidRDefault="003D1505" w:rsidP="003D1505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долевая, 1\5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3D1505" w:rsidRPr="003D1505" w:rsidRDefault="003D1505" w:rsidP="003D1505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общая: 104,9</w:t>
            </w:r>
          </w:p>
          <w:p w:rsidR="003D1505" w:rsidRPr="003D1505" w:rsidRDefault="003D1505" w:rsidP="003D1505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владеет:</w:t>
            </w:r>
          </w:p>
          <w:p w:rsidR="003D1505" w:rsidRPr="003D1505" w:rsidRDefault="003D1505" w:rsidP="003D1505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20,98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</w:tcBorders>
            <w:vAlign w:val="center"/>
          </w:tcPr>
          <w:p w:rsidR="003D1505" w:rsidRPr="003D1505" w:rsidRDefault="003D1505" w:rsidP="003D1505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3D1505" w:rsidRPr="003D1505" w:rsidRDefault="003D1505" w:rsidP="00ED0BA9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D1505" w:rsidRPr="003D1505" w:rsidRDefault="003D1505" w:rsidP="00ED0BA9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3D1505" w:rsidRPr="003D1505" w:rsidRDefault="003D1505" w:rsidP="00ED0BA9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vAlign w:val="center"/>
          </w:tcPr>
          <w:p w:rsidR="003D1505" w:rsidRPr="003D1505" w:rsidRDefault="003D1505" w:rsidP="00ED0BA9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vAlign w:val="center"/>
          </w:tcPr>
          <w:p w:rsidR="003D1505" w:rsidRPr="003D1505" w:rsidRDefault="003D1505" w:rsidP="003D1505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Align w:val="center"/>
          </w:tcPr>
          <w:p w:rsidR="003D1505" w:rsidRPr="003D1505" w:rsidRDefault="003D1505" w:rsidP="003D1505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-</w:t>
            </w:r>
          </w:p>
        </w:tc>
      </w:tr>
      <w:tr w:rsidR="002B30C2" w:rsidRPr="00163ADA" w:rsidTr="00CF3866">
        <w:tc>
          <w:tcPr>
            <w:tcW w:w="709" w:type="dxa"/>
            <w:vAlign w:val="center"/>
          </w:tcPr>
          <w:p w:rsidR="002B6821" w:rsidRPr="00163ADA" w:rsidRDefault="00CF3866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77" w:type="dxa"/>
            <w:vAlign w:val="center"/>
          </w:tcPr>
          <w:p w:rsidR="002B6821" w:rsidRPr="00163ADA" w:rsidRDefault="00163ADA" w:rsidP="00ED0BA9">
            <w:pPr>
              <w:tabs>
                <w:tab w:val="left" w:pos="1027"/>
              </w:tabs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 xml:space="preserve">Гусарова </w:t>
            </w:r>
            <w:r w:rsidR="00ED0BA9">
              <w:rPr>
                <w:sz w:val="20"/>
                <w:szCs w:val="20"/>
              </w:rPr>
              <w:t xml:space="preserve">Елена Викторовна </w:t>
            </w:r>
          </w:p>
        </w:tc>
        <w:tc>
          <w:tcPr>
            <w:tcW w:w="1542" w:type="dxa"/>
            <w:vAlign w:val="center"/>
          </w:tcPr>
          <w:p w:rsidR="002B6821" w:rsidRPr="00163ADA" w:rsidRDefault="00163ADA" w:rsidP="00ED0B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 xml:space="preserve">начальник отдела </w:t>
            </w:r>
            <w:r>
              <w:rPr>
                <w:sz w:val="20"/>
                <w:szCs w:val="20"/>
              </w:rPr>
              <w:t xml:space="preserve">общего и дошкольного образования </w:t>
            </w:r>
          </w:p>
        </w:tc>
        <w:tc>
          <w:tcPr>
            <w:tcW w:w="1275" w:type="dxa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73" w:type="dxa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70,1</w:t>
            </w:r>
          </w:p>
        </w:tc>
        <w:tc>
          <w:tcPr>
            <w:tcW w:w="1012" w:type="dxa"/>
            <w:gridSpan w:val="2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53,9</w:t>
            </w:r>
          </w:p>
        </w:tc>
        <w:tc>
          <w:tcPr>
            <w:tcW w:w="708" w:type="dxa"/>
            <w:vAlign w:val="center"/>
          </w:tcPr>
          <w:p w:rsidR="002B6821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РФ</w:t>
            </w:r>
          </w:p>
        </w:tc>
        <w:tc>
          <w:tcPr>
            <w:tcW w:w="1314" w:type="dxa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vAlign w:val="center"/>
          </w:tcPr>
          <w:p w:rsidR="002B6821" w:rsidRPr="00163ADA" w:rsidRDefault="00163ADA" w:rsidP="002B30C2">
            <w:pPr>
              <w:jc w:val="center"/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58183,44</w:t>
            </w:r>
          </w:p>
        </w:tc>
        <w:tc>
          <w:tcPr>
            <w:tcW w:w="1076" w:type="dxa"/>
            <w:vAlign w:val="center"/>
          </w:tcPr>
          <w:p w:rsidR="002B6821" w:rsidRPr="00163ADA" w:rsidRDefault="00163ADA" w:rsidP="003D1505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-</w:t>
            </w:r>
          </w:p>
        </w:tc>
      </w:tr>
      <w:tr w:rsidR="002B30C2" w:rsidRPr="00163ADA" w:rsidTr="00CF3866">
        <w:tc>
          <w:tcPr>
            <w:tcW w:w="709" w:type="dxa"/>
            <w:vAlign w:val="center"/>
          </w:tcPr>
          <w:p w:rsidR="002B6821" w:rsidRPr="00163ADA" w:rsidRDefault="00CF3866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1577" w:type="dxa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Супруг</w:t>
            </w:r>
          </w:p>
        </w:tc>
        <w:tc>
          <w:tcPr>
            <w:tcW w:w="1542" w:type="dxa"/>
            <w:vAlign w:val="center"/>
          </w:tcPr>
          <w:p w:rsidR="002B6821" w:rsidRPr="00163ADA" w:rsidRDefault="002B6821" w:rsidP="00ED0B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73" w:type="dxa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70,1</w:t>
            </w:r>
          </w:p>
        </w:tc>
        <w:tc>
          <w:tcPr>
            <w:tcW w:w="1012" w:type="dxa"/>
            <w:gridSpan w:val="2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993" w:type="dxa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44,57</w:t>
            </w:r>
          </w:p>
        </w:tc>
        <w:tc>
          <w:tcPr>
            <w:tcW w:w="708" w:type="dxa"/>
            <w:vAlign w:val="center"/>
          </w:tcPr>
          <w:p w:rsidR="002B6821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РФ</w:t>
            </w:r>
          </w:p>
        </w:tc>
        <w:tc>
          <w:tcPr>
            <w:tcW w:w="1314" w:type="dxa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 xml:space="preserve">легковой автомобиль </w:t>
            </w:r>
            <w:r w:rsidRPr="00163ADA">
              <w:rPr>
                <w:sz w:val="20"/>
                <w:szCs w:val="20"/>
                <w:lang w:val="en-US"/>
              </w:rPr>
              <w:t>nissan qashqai</w:t>
            </w:r>
          </w:p>
        </w:tc>
        <w:tc>
          <w:tcPr>
            <w:tcW w:w="1380" w:type="dxa"/>
            <w:vAlign w:val="center"/>
          </w:tcPr>
          <w:p w:rsidR="002B6821" w:rsidRPr="00163ADA" w:rsidRDefault="00163ADA" w:rsidP="002B30C2">
            <w:pPr>
              <w:jc w:val="center"/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1463652,32</w:t>
            </w:r>
          </w:p>
          <w:p w:rsidR="002B6821" w:rsidRPr="00163ADA" w:rsidRDefault="002B6821" w:rsidP="002B3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2B6821" w:rsidRPr="00163ADA" w:rsidRDefault="00163ADA" w:rsidP="003D1505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-</w:t>
            </w:r>
          </w:p>
        </w:tc>
      </w:tr>
      <w:tr w:rsidR="002B30C2" w:rsidRPr="00163ADA" w:rsidTr="00CF3866">
        <w:tc>
          <w:tcPr>
            <w:tcW w:w="709" w:type="dxa"/>
            <w:vAlign w:val="center"/>
          </w:tcPr>
          <w:p w:rsidR="002B6821" w:rsidRPr="00163ADA" w:rsidRDefault="00CF3866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1577" w:type="dxa"/>
            <w:vAlign w:val="center"/>
          </w:tcPr>
          <w:p w:rsidR="002B6821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42" w:type="dxa"/>
            <w:vAlign w:val="center"/>
          </w:tcPr>
          <w:p w:rsidR="002B6821" w:rsidRPr="00163ADA" w:rsidRDefault="00DA562C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  <w:vAlign w:val="center"/>
          </w:tcPr>
          <w:p w:rsidR="002B6821" w:rsidRPr="00C84412" w:rsidRDefault="00163ADA" w:rsidP="00C84412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общая долевая</w:t>
            </w:r>
            <w:r w:rsidR="00C84412">
              <w:rPr>
                <w:sz w:val="20"/>
                <w:szCs w:val="20"/>
              </w:rPr>
              <w:t>,</w:t>
            </w:r>
            <w:r w:rsidR="00C84412">
              <w:rPr>
                <w:sz w:val="20"/>
                <w:szCs w:val="20"/>
              </w:rPr>
              <w:br/>
            </w:r>
            <w:r w:rsidRPr="00163ADA">
              <w:rPr>
                <w:sz w:val="20"/>
                <w:szCs w:val="20"/>
              </w:rPr>
              <w:t xml:space="preserve"> </w:t>
            </w:r>
            <w:r w:rsidR="00C84412">
              <w:rPr>
                <w:sz w:val="20"/>
                <w:szCs w:val="20"/>
              </w:rPr>
              <w:t xml:space="preserve">½ </w:t>
            </w:r>
          </w:p>
        </w:tc>
        <w:tc>
          <w:tcPr>
            <w:tcW w:w="973" w:type="dxa"/>
            <w:vAlign w:val="center"/>
          </w:tcPr>
          <w:p w:rsidR="00814CA6" w:rsidRDefault="00814CA6" w:rsidP="00ED0BA9">
            <w:pPr>
              <w:rPr>
                <w:sz w:val="20"/>
                <w:szCs w:val="20"/>
              </w:rPr>
            </w:pPr>
            <w:r w:rsidRPr="00814CA6">
              <w:rPr>
                <w:sz w:val="20"/>
                <w:szCs w:val="20"/>
              </w:rPr>
              <w:t>общая:</w:t>
            </w:r>
          </w:p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44,57</w:t>
            </w:r>
          </w:p>
          <w:p w:rsidR="00814CA6" w:rsidRDefault="00814CA6" w:rsidP="00814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</w:t>
            </w:r>
          </w:p>
          <w:p w:rsidR="002B6821" w:rsidRPr="00163ADA" w:rsidRDefault="00163ADA" w:rsidP="00814CA6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22,28</w:t>
            </w:r>
          </w:p>
        </w:tc>
        <w:tc>
          <w:tcPr>
            <w:tcW w:w="1012" w:type="dxa"/>
            <w:gridSpan w:val="2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2B6821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vAlign w:val="center"/>
          </w:tcPr>
          <w:p w:rsidR="002B6821" w:rsidRPr="00163ADA" w:rsidRDefault="00163ADA" w:rsidP="002B30C2">
            <w:pPr>
              <w:jc w:val="center"/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Align w:val="center"/>
          </w:tcPr>
          <w:p w:rsidR="002B6821" w:rsidRPr="00163ADA" w:rsidRDefault="00163ADA" w:rsidP="003D1505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-</w:t>
            </w:r>
          </w:p>
        </w:tc>
      </w:tr>
      <w:tr w:rsidR="002B30C2" w:rsidRPr="00163ADA" w:rsidTr="00CF3866">
        <w:tc>
          <w:tcPr>
            <w:tcW w:w="709" w:type="dxa"/>
            <w:vAlign w:val="center"/>
          </w:tcPr>
          <w:p w:rsidR="002B6821" w:rsidRPr="00163ADA" w:rsidRDefault="00CF3866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1577" w:type="dxa"/>
            <w:vAlign w:val="center"/>
          </w:tcPr>
          <w:p w:rsidR="002B6821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42" w:type="dxa"/>
            <w:vAlign w:val="center"/>
          </w:tcPr>
          <w:p w:rsidR="002B6821" w:rsidRPr="00163ADA" w:rsidRDefault="00DA562C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44,57</w:t>
            </w:r>
          </w:p>
        </w:tc>
        <w:tc>
          <w:tcPr>
            <w:tcW w:w="708" w:type="dxa"/>
            <w:vAlign w:val="center"/>
          </w:tcPr>
          <w:p w:rsidR="002B6821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РФ</w:t>
            </w:r>
          </w:p>
        </w:tc>
        <w:tc>
          <w:tcPr>
            <w:tcW w:w="1314" w:type="dxa"/>
            <w:vAlign w:val="center"/>
          </w:tcPr>
          <w:p w:rsidR="002B6821" w:rsidRPr="00163ADA" w:rsidRDefault="00163ADA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vAlign w:val="center"/>
          </w:tcPr>
          <w:p w:rsidR="002B6821" w:rsidRPr="00163ADA" w:rsidRDefault="00163ADA" w:rsidP="002B30C2">
            <w:pPr>
              <w:jc w:val="center"/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Align w:val="center"/>
          </w:tcPr>
          <w:p w:rsidR="002B6821" w:rsidRPr="00163ADA" w:rsidRDefault="00163ADA" w:rsidP="003D1505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-</w:t>
            </w:r>
          </w:p>
        </w:tc>
      </w:tr>
      <w:tr w:rsidR="00E21F89" w:rsidRPr="00E21F89" w:rsidTr="00CF386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F89" w:rsidRPr="00E21F89" w:rsidRDefault="00CF3866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4..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F89" w:rsidRPr="00E21F89" w:rsidRDefault="00E21F89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21F89">
              <w:rPr>
                <w:rFonts w:ascii="Times New Roman" w:hAnsi="Times New Roman" w:cs="Times New Roman"/>
                <w:b w:val="0"/>
              </w:rPr>
              <w:t>Гаврилова Ирина Михайловна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F89" w:rsidRPr="00E21F89" w:rsidRDefault="00E21F89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21F89">
              <w:rPr>
                <w:rFonts w:ascii="Times New Roman" w:hAnsi="Times New Roman" w:cs="Times New Roman"/>
                <w:b w:val="0"/>
              </w:rPr>
              <w:t>ведущий специалист отдела общего и дошкольного образования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F89" w:rsidRPr="00E21F89" w:rsidRDefault="00E21F89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21F8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F89" w:rsidRPr="00E21F89" w:rsidRDefault="00E21F89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21F8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F89" w:rsidRPr="00E21F89" w:rsidRDefault="00E21F89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21F8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F89" w:rsidRPr="00E21F89" w:rsidRDefault="00E21F89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21F8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F89" w:rsidRPr="00E21F89" w:rsidRDefault="00E21F89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21F89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F89" w:rsidRPr="00E21F89" w:rsidRDefault="00E21F89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21F89">
              <w:rPr>
                <w:rFonts w:ascii="Times New Roman" w:hAnsi="Times New Roman" w:cs="Times New Roman"/>
                <w:b w:val="0"/>
              </w:rPr>
              <w:t>35,70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F89" w:rsidRPr="00E21F89" w:rsidRDefault="00E21F89" w:rsidP="00E21F89">
            <w:pPr>
              <w:rPr>
                <w:sz w:val="20"/>
                <w:szCs w:val="20"/>
              </w:rPr>
            </w:pPr>
            <w:r w:rsidRPr="00E21F89">
              <w:rPr>
                <w:sz w:val="20"/>
                <w:szCs w:val="20"/>
              </w:rPr>
              <w:t>РФ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F89" w:rsidRPr="00E21F89" w:rsidRDefault="00E21F89" w:rsidP="00ED0BA9">
            <w:pPr>
              <w:rPr>
                <w:sz w:val="20"/>
                <w:szCs w:val="20"/>
              </w:rPr>
            </w:pPr>
            <w:r w:rsidRPr="00E21F89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F89" w:rsidRPr="00E21F89" w:rsidRDefault="00E21F89" w:rsidP="00ED0BA9">
            <w:pPr>
              <w:rPr>
                <w:sz w:val="20"/>
                <w:szCs w:val="20"/>
              </w:rPr>
            </w:pPr>
            <w:r w:rsidRPr="00E21F89">
              <w:rPr>
                <w:sz w:val="20"/>
                <w:szCs w:val="20"/>
              </w:rPr>
              <w:t>383 232,78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F89" w:rsidRPr="00E21F89" w:rsidRDefault="00E21F89" w:rsidP="002B30C2">
            <w:pPr>
              <w:rPr>
                <w:sz w:val="20"/>
                <w:szCs w:val="20"/>
              </w:rPr>
            </w:pPr>
          </w:p>
        </w:tc>
      </w:tr>
      <w:tr w:rsidR="00E21F89" w:rsidRPr="00E21F89" w:rsidTr="00CF386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F89" w:rsidRPr="00E21F89" w:rsidRDefault="00CF3866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F89" w:rsidRPr="00E21F89" w:rsidRDefault="00E21F89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21F89">
              <w:rPr>
                <w:rFonts w:ascii="Times New Roman" w:hAnsi="Times New Roman" w:cs="Times New Roman"/>
                <w:b w:val="0"/>
              </w:rPr>
              <w:t>Супруг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F89" w:rsidRPr="00E21F89" w:rsidRDefault="00E21F89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F89" w:rsidRPr="00E21F89" w:rsidRDefault="00E21F89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21F8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F89" w:rsidRPr="00E21F89" w:rsidRDefault="00E21F89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F89" w:rsidRPr="00E21F89" w:rsidRDefault="00E21F89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F89" w:rsidRPr="00E21F89" w:rsidRDefault="00E21F89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21F8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F89" w:rsidRPr="00E21F89" w:rsidRDefault="00E21F89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21F89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F89" w:rsidRPr="00E21F89" w:rsidRDefault="00E21F89" w:rsidP="00ED0BA9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 w:rsidRPr="00E21F89">
              <w:rPr>
                <w:rFonts w:ascii="Times New Roman" w:hAnsi="Times New Roman" w:cs="Times New Roman"/>
                <w:b w:val="0"/>
                <w:lang w:val="en-US"/>
              </w:rPr>
              <w:t>55</w:t>
            </w:r>
            <w:r w:rsidRPr="00E21F89">
              <w:rPr>
                <w:rFonts w:ascii="Times New Roman" w:hAnsi="Times New Roman" w:cs="Times New Roman"/>
                <w:b w:val="0"/>
              </w:rPr>
              <w:t>,</w:t>
            </w:r>
            <w:r w:rsidRPr="00E21F89">
              <w:rPr>
                <w:rFonts w:ascii="Times New Roman" w:hAnsi="Times New Roman" w:cs="Times New Roman"/>
                <w:b w:val="0"/>
                <w:lang w:val="en-US"/>
              </w:rPr>
              <w:t>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F89" w:rsidRPr="00E21F89" w:rsidRDefault="00E21F89" w:rsidP="00E21F89">
            <w:pPr>
              <w:rPr>
                <w:sz w:val="20"/>
                <w:szCs w:val="20"/>
              </w:rPr>
            </w:pPr>
            <w:r w:rsidRPr="00E21F89">
              <w:rPr>
                <w:sz w:val="20"/>
                <w:szCs w:val="20"/>
              </w:rPr>
              <w:t>РФ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F89" w:rsidRPr="00E21F89" w:rsidRDefault="00C84412" w:rsidP="00ED0BA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</w:t>
            </w:r>
            <w:r w:rsidR="00E21F89">
              <w:rPr>
                <w:sz w:val="20"/>
                <w:szCs w:val="20"/>
              </w:rPr>
              <w:t xml:space="preserve">егковой автомобиль </w:t>
            </w:r>
            <w:r w:rsidR="00594F03">
              <w:rPr>
                <w:sz w:val="20"/>
                <w:szCs w:val="20"/>
                <w:lang w:val="en-US"/>
              </w:rPr>
              <w:t>Volkswagen polo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F89" w:rsidRPr="00E21F89" w:rsidRDefault="00E21F89" w:rsidP="00ED0BA9">
            <w:pPr>
              <w:rPr>
                <w:sz w:val="20"/>
                <w:szCs w:val="20"/>
              </w:rPr>
            </w:pPr>
            <w:r w:rsidRPr="00E21F89">
              <w:rPr>
                <w:sz w:val="20"/>
                <w:szCs w:val="20"/>
              </w:rPr>
              <w:t>660 895,48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F89" w:rsidRPr="00E21F89" w:rsidRDefault="00E21F89" w:rsidP="002B30C2">
            <w:pPr>
              <w:rPr>
                <w:sz w:val="20"/>
                <w:szCs w:val="20"/>
              </w:rPr>
            </w:pPr>
          </w:p>
        </w:tc>
      </w:tr>
      <w:tr w:rsidR="00594F03" w:rsidRPr="00594F03" w:rsidTr="00CF386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0BA9" w:rsidRPr="00594F03" w:rsidRDefault="00CF3866" w:rsidP="00594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0BA9" w:rsidRPr="00594F03" w:rsidRDefault="00ED0BA9" w:rsidP="00594F0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594F03">
              <w:rPr>
                <w:rFonts w:ascii="Times New Roman" w:hAnsi="Times New Roman" w:cs="Times New Roman"/>
                <w:b w:val="0"/>
              </w:rPr>
              <w:t>несовершеннолетний  ребенок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0BA9" w:rsidRPr="00594F03" w:rsidRDefault="00ED0BA9" w:rsidP="00594F0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0BA9" w:rsidRPr="00594F03" w:rsidRDefault="00ED0BA9" w:rsidP="00594F0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594F03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412" w:rsidRPr="00C84412" w:rsidRDefault="00C84412" w:rsidP="00C84412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84412">
              <w:rPr>
                <w:rFonts w:ascii="Times New Roman" w:hAnsi="Times New Roman" w:cs="Times New Roman"/>
                <w:b w:val="0"/>
              </w:rPr>
              <w:t>общая долевая,</w:t>
            </w:r>
          </w:p>
          <w:p w:rsidR="00ED0BA9" w:rsidRPr="00594F03" w:rsidRDefault="00C84412" w:rsidP="00C84412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¼  </w:t>
            </w:r>
            <w:r w:rsidRPr="00C84412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0BA9" w:rsidRPr="00594F03" w:rsidRDefault="00ED0BA9" w:rsidP="00594F0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594F03">
              <w:rPr>
                <w:rFonts w:ascii="Times New Roman" w:hAnsi="Times New Roman" w:cs="Times New Roman"/>
                <w:b w:val="0"/>
              </w:rPr>
              <w:t>общая:</w:t>
            </w:r>
          </w:p>
          <w:p w:rsidR="00ED0BA9" w:rsidRPr="00594F03" w:rsidRDefault="00ED0BA9" w:rsidP="00594F0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594F03">
              <w:rPr>
                <w:rFonts w:ascii="Times New Roman" w:hAnsi="Times New Roman" w:cs="Times New Roman"/>
                <w:b w:val="0"/>
              </w:rPr>
              <w:t>55,80</w:t>
            </w:r>
          </w:p>
          <w:p w:rsidR="00ED0BA9" w:rsidRPr="00594F03" w:rsidRDefault="00ED0BA9" w:rsidP="00594F0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594F03">
              <w:rPr>
                <w:rFonts w:ascii="Times New Roman" w:hAnsi="Times New Roman" w:cs="Times New Roman"/>
                <w:b w:val="0"/>
              </w:rPr>
              <w:t>владеет:</w:t>
            </w:r>
          </w:p>
          <w:p w:rsidR="00ED0BA9" w:rsidRPr="00594F03" w:rsidRDefault="00ED0BA9" w:rsidP="00594F0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594F03">
              <w:rPr>
                <w:rFonts w:ascii="Times New Roman" w:hAnsi="Times New Roman" w:cs="Times New Roman"/>
                <w:b w:val="0"/>
              </w:rPr>
              <w:t>13,95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0BA9" w:rsidRPr="00594F03" w:rsidRDefault="00ED0BA9" w:rsidP="00594F0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594F03">
              <w:rPr>
                <w:rFonts w:ascii="Times New Roman" w:hAnsi="Times New Roman" w:cs="Times New Roman"/>
                <w:b w:val="0"/>
              </w:rPr>
              <w:t>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0BA9" w:rsidRPr="00594F03" w:rsidRDefault="00ED0BA9" w:rsidP="00594F0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0BA9" w:rsidRPr="00594F03" w:rsidRDefault="00ED0BA9" w:rsidP="00594F0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594F03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0BA9" w:rsidRPr="00594F03" w:rsidRDefault="00ED0BA9" w:rsidP="00594F0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594F03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0BA9" w:rsidRPr="00594F03" w:rsidRDefault="00ED0BA9" w:rsidP="00594F0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594F03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0BA9" w:rsidRPr="00594F03" w:rsidRDefault="00ED0BA9" w:rsidP="00594F03">
            <w:pPr>
              <w:rPr>
                <w:sz w:val="20"/>
                <w:szCs w:val="20"/>
              </w:rPr>
            </w:pPr>
            <w:r w:rsidRPr="00594F03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0BA9" w:rsidRPr="00594F03" w:rsidRDefault="00ED0BA9" w:rsidP="00594F03">
            <w:pPr>
              <w:rPr>
                <w:sz w:val="20"/>
                <w:szCs w:val="20"/>
              </w:rPr>
            </w:pPr>
            <w:r w:rsidRPr="00594F03">
              <w:rPr>
                <w:sz w:val="20"/>
                <w:szCs w:val="20"/>
              </w:rPr>
              <w:t>-</w:t>
            </w:r>
          </w:p>
        </w:tc>
      </w:tr>
      <w:tr w:rsidR="00ED0BA9" w:rsidRPr="00163ADA" w:rsidTr="00CF3866">
        <w:tc>
          <w:tcPr>
            <w:tcW w:w="709" w:type="dxa"/>
            <w:shd w:val="clear" w:color="auto" w:fill="auto"/>
            <w:vAlign w:val="center"/>
          </w:tcPr>
          <w:p w:rsidR="00ED0BA9" w:rsidRPr="00163ADA" w:rsidRDefault="00CF3866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Мостовая Ольга Николаевна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ED0BA9" w:rsidRPr="00163ADA" w:rsidRDefault="00ED0BA9" w:rsidP="00ED0B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главный специалист отдела общего и дошкольного образования комитета образования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4412" w:rsidRPr="00C84412" w:rsidRDefault="00C84412" w:rsidP="00C84412">
            <w:pPr>
              <w:rPr>
                <w:sz w:val="20"/>
                <w:szCs w:val="20"/>
              </w:rPr>
            </w:pPr>
            <w:r w:rsidRPr="00C84412">
              <w:rPr>
                <w:sz w:val="20"/>
                <w:szCs w:val="20"/>
              </w:rPr>
              <w:t>общая долевая,</w:t>
            </w:r>
          </w:p>
          <w:p w:rsidR="00ED0BA9" w:rsidRPr="00163ADA" w:rsidRDefault="00C84412" w:rsidP="00C84412">
            <w:pPr>
              <w:rPr>
                <w:sz w:val="20"/>
                <w:szCs w:val="20"/>
              </w:rPr>
            </w:pPr>
            <w:r w:rsidRPr="00C84412">
              <w:rPr>
                <w:sz w:val="20"/>
                <w:szCs w:val="20"/>
              </w:rPr>
              <w:t xml:space="preserve">½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50,6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66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D0BA9" w:rsidRPr="00163ADA" w:rsidRDefault="00ED0BA9" w:rsidP="002B30C2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1250000,00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D0BA9" w:rsidRPr="00163ADA" w:rsidRDefault="00ED0BA9" w:rsidP="002B30C2">
            <w:pPr>
              <w:rPr>
                <w:sz w:val="20"/>
                <w:szCs w:val="20"/>
              </w:rPr>
            </w:pPr>
          </w:p>
        </w:tc>
      </w:tr>
      <w:tr w:rsidR="00ED0BA9" w:rsidRPr="00163ADA" w:rsidTr="00CF3866">
        <w:tc>
          <w:tcPr>
            <w:tcW w:w="709" w:type="dxa"/>
            <w:shd w:val="clear" w:color="auto" w:fill="auto"/>
            <w:vAlign w:val="center"/>
          </w:tcPr>
          <w:p w:rsidR="00ED0BA9" w:rsidRPr="00163ADA" w:rsidRDefault="00CF3866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ED0BA9" w:rsidRPr="00E21F89" w:rsidRDefault="00E21F89" w:rsidP="00ED0BA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66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kia sportage (sl) легковой, 2013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D0BA9" w:rsidRPr="00163ADA" w:rsidRDefault="00ED0BA9" w:rsidP="002B30C2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1273132,26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D0BA9" w:rsidRPr="00163ADA" w:rsidRDefault="00ED0BA9" w:rsidP="002B30C2">
            <w:pPr>
              <w:rPr>
                <w:sz w:val="20"/>
                <w:szCs w:val="20"/>
              </w:rPr>
            </w:pPr>
          </w:p>
        </w:tc>
      </w:tr>
      <w:tr w:rsidR="00ED0BA9" w:rsidRPr="00163ADA" w:rsidTr="00CF3866">
        <w:tc>
          <w:tcPr>
            <w:tcW w:w="709" w:type="dxa"/>
            <w:shd w:val="clear" w:color="auto" w:fill="auto"/>
            <w:vAlign w:val="center"/>
          </w:tcPr>
          <w:p w:rsidR="00ED0BA9" w:rsidRPr="00163ADA" w:rsidRDefault="00CF3866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4412" w:rsidRPr="00C84412" w:rsidRDefault="00C84412" w:rsidP="00C84412">
            <w:pPr>
              <w:rPr>
                <w:sz w:val="20"/>
                <w:szCs w:val="20"/>
              </w:rPr>
            </w:pPr>
            <w:r w:rsidRPr="00C84412">
              <w:rPr>
                <w:sz w:val="20"/>
                <w:szCs w:val="20"/>
              </w:rPr>
              <w:t>общая долевая,</w:t>
            </w:r>
          </w:p>
          <w:p w:rsidR="00ED0BA9" w:rsidRPr="00163ADA" w:rsidRDefault="00C84412" w:rsidP="00C84412">
            <w:pPr>
              <w:rPr>
                <w:sz w:val="20"/>
                <w:szCs w:val="20"/>
              </w:rPr>
            </w:pPr>
            <w:r w:rsidRPr="00C84412">
              <w:rPr>
                <w:sz w:val="20"/>
                <w:szCs w:val="20"/>
              </w:rPr>
              <w:t xml:space="preserve">½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50,6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66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D0BA9" w:rsidRPr="00163ADA" w:rsidRDefault="00ED0BA9" w:rsidP="002B30C2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D0BA9" w:rsidRPr="00163ADA" w:rsidRDefault="00ED0BA9" w:rsidP="002B3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BA9" w:rsidRPr="00163ADA" w:rsidTr="00CF3866">
        <w:trPr>
          <w:trHeight w:val="907"/>
        </w:trPr>
        <w:tc>
          <w:tcPr>
            <w:tcW w:w="709" w:type="dxa"/>
            <w:shd w:val="clear" w:color="auto" w:fill="auto"/>
            <w:vAlign w:val="center"/>
          </w:tcPr>
          <w:p w:rsidR="00ED0BA9" w:rsidRPr="00163ADA" w:rsidRDefault="00CF3866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 xml:space="preserve">Мастаченко </w:t>
            </w:r>
            <w:r>
              <w:rPr>
                <w:sz w:val="20"/>
                <w:szCs w:val="20"/>
              </w:rPr>
              <w:t xml:space="preserve">Алена Александровна 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ведущий специалист отдела общего и дошкольного образования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0BA9" w:rsidRPr="00163ADA" w:rsidRDefault="00ED0BA9" w:rsidP="00DA562C">
            <w:pPr>
              <w:spacing w:after="200" w:line="276" w:lineRule="auto"/>
              <w:rPr>
                <w:sz w:val="20"/>
                <w:szCs w:val="20"/>
              </w:rPr>
            </w:pPr>
            <w:r w:rsidRPr="00163ADA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D0BA9" w:rsidRPr="00163ADA" w:rsidRDefault="00ED0BA9" w:rsidP="00C84412">
            <w:pPr>
              <w:rPr>
                <w:sz w:val="20"/>
                <w:szCs w:val="20"/>
              </w:rPr>
            </w:pPr>
            <w:r w:rsidRPr="00163ADA">
              <w:rPr>
                <w:color w:val="000000"/>
                <w:sz w:val="20"/>
                <w:szCs w:val="20"/>
              </w:rPr>
              <w:t>общая долевая</w:t>
            </w:r>
            <w:r w:rsidR="00C84412">
              <w:rPr>
                <w:color w:val="000000"/>
                <w:sz w:val="20"/>
                <w:szCs w:val="20"/>
              </w:rPr>
              <w:t>,</w:t>
            </w:r>
            <w:r w:rsidR="00C84412">
              <w:rPr>
                <w:color w:val="000000"/>
                <w:sz w:val="20"/>
                <w:szCs w:val="20"/>
              </w:rPr>
              <w:br/>
            </w:r>
            <w:r w:rsidR="00C84412">
              <w:rPr>
                <w:sz w:val="20"/>
                <w:szCs w:val="20"/>
              </w:rPr>
              <w:t xml:space="preserve">½ 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</w:tcPr>
          <w:p w:rsidR="00814CA6" w:rsidRDefault="00814CA6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</w:p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52,7</w:t>
            </w:r>
          </w:p>
          <w:p w:rsidR="00ED0BA9" w:rsidRPr="00163ADA" w:rsidRDefault="00814CA6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</w:t>
            </w:r>
          </w:p>
          <w:p w:rsidR="00ED0BA9" w:rsidRPr="00163ADA" w:rsidRDefault="00814CA6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26,35</w:t>
            </w:r>
          </w:p>
          <w:p w:rsidR="00ED0BA9" w:rsidRPr="00163ADA" w:rsidRDefault="00ED0BA9" w:rsidP="00ED0BA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D0BA9" w:rsidRPr="00163ADA" w:rsidRDefault="00ED0BA9" w:rsidP="002B30C2">
            <w:pPr>
              <w:jc w:val="center"/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545 042,68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color w:val="000000"/>
                <w:sz w:val="20"/>
                <w:szCs w:val="20"/>
              </w:rPr>
              <w:t>-</w:t>
            </w:r>
          </w:p>
        </w:tc>
      </w:tr>
      <w:tr w:rsidR="00ED0BA9" w:rsidRPr="00163ADA" w:rsidTr="00CF3866">
        <w:tc>
          <w:tcPr>
            <w:tcW w:w="709" w:type="dxa"/>
            <w:shd w:val="clear" w:color="auto" w:fill="auto"/>
            <w:vAlign w:val="center"/>
          </w:tcPr>
          <w:p w:rsidR="00ED0BA9" w:rsidRPr="00163ADA" w:rsidRDefault="00CF3866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0BA9" w:rsidRPr="00163ADA" w:rsidRDefault="00ED0BA9" w:rsidP="00DA562C">
            <w:pPr>
              <w:spacing w:after="200" w:line="276" w:lineRule="auto"/>
              <w:ind w:left="-119" w:firstLine="119"/>
              <w:rPr>
                <w:sz w:val="20"/>
                <w:szCs w:val="20"/>
              </w:rPr>
            </w:pPr>
            <w:r w:rsidRPr="00163ADA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52,7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-</w:t>
            </w:r>
          </w:p>
        </w:tc>
      </w:tr>
      <w:tr w:rsidR="00CF3866" w:rsidRPr="00CF3866" w:rsidTr="00CF3866">
        <w:tblPrEx>
          <w:tblLook w:val="04A0" w:firstRow="1" w:lastRow="0" w:firstColumn="1" w:lastColumn="0" w:noHBand="0" w:noVBand="1"/>
        </w:tblPrEx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F72" w:rsidRPr="00CF3866" w:rsidRDefault="00CF3866" w:rsidP="00ED0BA9">
            <w:pPr>
              <w:rPr>
                <w:sz w:val="20"/>
                <w:szCs w:val="20"/>
              </w:rPr>
            </w:pPr>
            <w:r w:rsidRPr="00CF3866">
              <w:rPr>
                <w:sz w:val="20"/>
                <w:szCs w:val="20"/>
              </w:rPr>
              <w:t>7.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F72" w:rsidRPr="00CF3866" w:rsidRDefault="00F74F72" w:rsidP="00ED0BA9">
            <w:pPr>
              <w:rPr>
                <w:sz w:val="20"/>
                <w:szCs w:val="20"/>
              </w:rPr>
            </w:pPr>
            <w:r w:rsidRPr="00CF3866">
              <w:rPr>
                <w:sz w:val="20"/>
                <w:szCs w:val="20"/>
              </w:rPr>
              <w:t>Матвеева</w:t>
            </w:r>
          </w:p>
          <w:p w:rsidR="00F74F72" w:rsidRPr="00CF3866" w:rsidRDefault="00F74F72" w:rsidP="00ED0BA9">
            <w:pPr>
              <w:rPr>
                <w:sz w:val="20"/>
                <w:szCs w:val="20"/>
              </w:rPr>
            </w:pPr>
            <w:r w:rsidRPr="00CF3866">
              <w:rPr>
                <w:sz w:val="20"/>
                <w:szCs w:val="20"/>
              </w:rPr>
              <w:t>Светлана Анатольевна</w:t>
            </w:r>
          </w:p>
        </w:tc>
        <w:tc>
          <w:tcPr>
            <w:tcW w:w="154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F72" w:rsidRPr="00CF3866" w:rsidRDefault="00F74F72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F3866">
              <w:rPr>
                <w:rFonts w:ascii="Times New Roman" w:hAnsi="Times New Roman" w:cs="Times New Roman"/>
                <w:b w:val="0"/>
              </w:rPr>
              <w:t>ведущий специалист отдела общего и дошкольного образования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74F72" w:rsidRPr="00CF3866" w:rsidRDefault="00F74F72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F3866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74F72" w:rsidRPr="00CF3866" w:rsidRDefault="00C84412" w:rsidP="00C84412">
            <w:pPr>
              <w:rPr>
                <w:sz w:val="20"/>
                <w:szCs w:val="20"/>
              </w:rPr>
            </w:pPr>
            <w:r w:rsidRPr="00CF3866">
              <w:rPr>
                <w:sz w:val="20"/>
                <w:szCs w:val="20"/>
              </w:rPr>
              <w:t>общая долевая,</w:t>
            </w:r>
            <w:r w:rsidRPr="00CF3866">
              <w:rPr>
                <w:sz w:val="20"/>
                <w:szCs w:val="20"/>
              </w:rPr>
              <w:br/>
              <w:t xml:space="preserve">½ 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74F72" w:rsidRPr="00CF3866" w:rsidRDefault="00F74F72" w:rsidP="00F74F72">
            <w:pPr>
              <w:rPr>
                <w:sz w:val="20"/>
                <w:szCs w:val="20"/>
              </w:rPr>
            </w:pPr>
            <w:r w:rsidRPr="00CF3866">
              <w:rPr>
                <w:sz w:val="20"/>
                <w:szCs w:val="20"/>
              </w:rPr>
              <w:t xml:space="preserve">общая </w:t>
            </w:r>
          </w:p>
          <w:p w:rsidR="00F74F72" w:rsidRPr="00CF3866" w:rsidRDefault="00F74F72" w:rsidP="00F74F72">
            <w:pPr>
              <w:rPr>
                <w:sz w:val="20"/>
                <w:szCs w:val="20"/>
              </w:rPr>
            </w:pPr>
            <w:r w:rsidRPr="00CF3866">
              <w:rPr>
                <w:sz w:val="20"/>
                <w:szCs w:val="20"/>
              </w:rPr>
              <w:t>32,50,</w:t>
            </w:r>
          </w:p>
          <w:p w:rsidR="00F74F72" w:rsidRPr="00CF3866" w:rsidRDefault="00F74F72" w:rsidP="00F74F72">
            <w:pPr>
              <w:rPr>
                <w:sz w:val="20"/>
                <w:szCs w:val="20"/>
              </w:rPr>
            </w:pPr>
            <w:r w:rsidRPr="00CF3866">
              <w:rPr>
                <w:sz w:val="20"/>
                <w:szCs w:val="20"/>
              </w:rPr>
              <w:t xml:space="preserve">владеет </w:t>
            </w:r>
          </w:p>
          <w:p w:rsidR="00F74F72" w:rsidRPr="00CF3866" w:rsidRDefault="00F74F72" w:rsidP="00F74F72">
            <w:pPr>
              <w:rPr>
                <w:sz w:val="20"/>
                <w:szCs w:val="20"/>
              </w:rPr>
            </w:pPr>
            <w:r w:rsidRPr="00CF3866">
              <w:rPr>
                <w:sz w:val="20"/>
                <w:szCs w:val="20"/>
              </w:rPr>
              <w:t>16,25</w:t>
            </w: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74F72" w:rsidRPr="00CF3866" w:rsidRDefault="00F74F72" w:rsidP="00F74F72">
            <w:pPr>
              <w:rPr>
                <w:sz w:val="20"/>
                <w:szCs w:val="20"/>
              </w:rPr>
            </w:pPr>
            <w:r w:rsidRPr="00CF3866"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F72" w:rsidRPr="00CF3866" w:rsidRDefault="00F74F72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F3866"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F72" w:rsidRPr="00CF3866" w:rsidRDefault="00F74F72" w:rsidP="00F74F72">
            <w:pPr>
              <w:rPr>
                <w:sz w:val="20"/>
                <w:szCs w:val="20"/>
              </w:rPr>
            </w:pPr>
            <w:r w:rsidRPr="00CF3866">
              <w:rPr>
                <w:sz w:val="20"/>
                <w:szCs w:val="20"/>
              </w:rPr>
              <w:t>1000-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F72" w:rsidRPr="00CF3866" w:rsidRDefault="00F74F72" w:rsidP="00F74F72">
            <w:pPr>
              <w:rPr>
                <w:sz w:val="20"/>
                <w:szCs w:val="20"/>
              </w:rPr>
            </w:pPr>
            <w:r w:rsidRPr="00CF3866">
              <w:rPr>
                <w:sz w:val="20"/>
                <w:szCs w:val="20"/>
              </w:rPr>
              <w:t>РФ-</w:t>
            </w:r>
          </w:p>
        </w:tc>
        <w:tc>
          <w:tcPr>
            <w:tcW w:w="131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F72" w:rsidRPr="00CF3866" w:rsidRDefault="00F74F72" w:rsidP="00F74F72">
            <w:pPr>
              <w:rPr>
                <w:sz w:val="20"/>
                <w:szCs w:val="20"/>
              </w:rPr>
            </w:pPr>
            <w:r w:rsidRPr="00CF3866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F72" w:rsidRPr="00CF3866" w:rsidRDefault="00F74F72" w:rsidP="00F74F72">
            <w:pPr>
              <w:rPr>
                <w:sz w:val="20"/>
                <w:szCs w:val="20"/>
              </w:rPr>
            </w:pPr>
            <w:r w:rsidRPr="00CF3866">
              <w:rPr>
                <w:sz w:val="20"/>
                <w:szCs w:val="20"/>
              </w:rPr>
              <w:t>2 880 326,41</w:t>
            </w:r>
          </w:p>
          <w:p w:rsidR="00F74F72" w:rsidRPr="00CF3866" w:rsidRDefault="00F74F72" w:rsidP="00F74F72">
            <w:pPr>
              <w:rPr>
                <w:sz w:val="20"/>
                <w:szCs w:val="20"/>
              </w:rPr>
            </w:pPr>
            <w:r w:rsidRPr="00CF3866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74F72" w:rsidRPr="00CF3866" w:rsidRDefault="00F74F72" w:rsidP="002B30C2">
            <w:pPr>
              <w:rPr>
                <w:sz w:val="20"/>
                <w:szCs w:val="20"/>
              </w:rPr>
            </w:pPr>
            <w:r w:rsidRPr="00CF3866">
              <w:rPr>
                <w:sz w:val="20"/>
                <w:szCs w:val="20"/>
              </w:rPr>
              <w:t>-</w:t>
            </w:r>
          </w:p>
        </w:tc>
      </w:tr>
      <w:tr w:rsidR="00F74F72" w:rsidRPr="00163ADA" w:rsidTr="00CF3866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F72" w:rsidRPr="00163ADA" w:rsidRDefault="00F74F72" w:rsidP="00ED0B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F72" w:rsidRPr="00163ADA" w:rsidRDefault="00F74F72" w:rsidP="00ED0B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F72" w:rsidRPr="00163ADA" w:rsidRDefault="00F74F72" w:rsidP="00ED0B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F72" w:rsidRPr="00F74F72" w:rsidRDefault="00F74F72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74F72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F72" w:rsidRPr="00F74F72" w:rsidRDefault="00C84412" w:rsidP="00C8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</w:t>
            </w:r>
            <w:r>
              <w:rPr>
                <w:sz w:val="20"/>
                <w:szCs w:val="20"/>
              </w:rPr>
              <w:br/>
              <w:t>1/3</w:t>
            </w:r>
          </w:p>
        </w:tc>
        <w:tc>
          <w:tcPr>
            <w:tcW w:w="97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F72" w:rsidRPr="00F74F72" w:rsidRDefault="00F74F72" w:rsidP="00F74F72">
            <w:pPr>
              <w:rPr>
                <w:sz w:val="20"/>
                <w:szCs w:val="20"/>
              </w:rPr>
            </w:pPr>
            <w:r w:rsidRPr="00F74F72">
              <w:rPr>
                <w:sz w:val="20"/>
                <w:szCs w:val="20"/>
              </w:rPr>
              <w:t xml:space="preserve">общая </w:t>
            </w:r>
          </w:p>
          <w:p w:rsidR="00F74F72" w:rsidRPr="00F74F72" w:rsidRDefault="00F74F72" w:rsidP="00F74F72">
            <w:pPr>
              <w:rPr>
                <w:sz w:val="20"/>
                <w:szCs w:val="20"/>
              </w:rPr>
            </w:pPr>
            <w:r w:rsidRPr="00F74F72">
              <w:rPr>
                <w:sz w:val="20"/>
                <w:szCs w:val="20"/>
              </w:rPr>
              <w:t>84,92,</w:t>
            </w:r>
          </w:p>
          <w:p w:rsidR="00F74F72" w:rsidRPr="00F74F72" w:rsidRDefault="00F74F72" w:rsidP="00F74F72">
            <w:pPr>
              <w:rPr>
                <w:sz w:val="20"/>
                <w:szCs w:val="20"/>
              </w:rPr>
            </w:pPr>
            <w:r w:rsidRPr="00F74F72">
              <w:rPr>
                <w:sz w:val="20"/>
                <w:szCs w:val="20"/>
              </w:rPr>
              <w:t xml:space="preserve">владеет </w:t>
            </w:r>
          </w:p>
          <w:p w:rsidR="00F74F72" w:rsidRPr="00F74F72" w:rsidRDefault="00F74F72" w:rsidP="00F74F72">
            <w:pPr>
              <w:rPr>
                <w:sz w:val="20"/>
                <w:szCs w:val="20"/>
              </w:rPr>
            </w:pPr>
            <w:r w:rsidRPr="00F74F72">
              <w:rPr>
                <w:sz w:val="20"/>
                <w:szCs w:val="20"/>
              </w:rPr>
              <w:t>28,30</w:t>
            </w:r>
          </w:p>
        </w:tc>
        <w:tc>
          <w:tcPr>
            <w:tcW w:w="10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F72" w:rsidRPr="00F74F72" w:rsidRDefault="00F74F72" w:rsidP="00F74F72">
            <w:pPr>
              <w:rPr>
                <w:sz w:val="20"/>
                <w:szCs w:val="20"/>
              </w:rPr>
            </w:pPr>
            <w:r w:rsidRPr="00F74F72"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F72" w:rsidRPr="00F74F72" w:rsidRDefault="00F74F72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F72" w:rsidRPr="00F74F72" w:rsidRDefault="00F74F72" w:rsidP="00ED0B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F72" w:rsidRPr="00F74F72" w:rsidRDefault="00F74F72" w:rsidP="00ED0BA9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F72" w:rsidRPr="00F74F72" w:rsidRDefault="00F74F72" w:rsidP="00ED0BA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4F72" w:rsidRPr="00F74F72" w:rsidRDefault="00F74F72" w:rsidP="00ED0BA9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4F72" w:rsidRPr="00F74F72" w:rsidRDefault="00F74F72" w:rsidP="002B30C2">
            <w:pPr>
              <w:rPr>
                <w:sz w:val="20"/>
                <w:szCs w:val="20"/>
              </w:rPr>
            </w:pPr>
          </w:p>
        </w:tc>
      </w:tr>
      <w:tr w:rsidR="00BD1EC8" w:rsidRPr="00BD1EC8" w:rsidTr="00CF3866">
        <w:tblPrEx>
          <w:tblLook w:val="04A0" w:firstRow="1" w:lastRow="0" w:firstColumn="1" w:lastColumn="0" w:noHBand="0" w:noVBand="1"/>
        </w:tblPrEx>
        <w:tc>
          <w:tcPr>
            <w:tcW w:w="70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CF3866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15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BD1EC8" w:rsidP="00ED0BA9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>Супруг</w:t>
            </w:r>
          </w:p>
        </w:tc>
        <w:tc>
          <w:tcPr>
            <w:tcW w:w="15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BD1EC8" w:rsidP="00ED0BA9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>--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BD1EC8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D1EC8"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BD1EC8" w:rsidP="00ED0BA9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73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BD1EC8" w:rsidP="00BD1EC8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 xml:space="preserve">общая </w:t>
            </w:r>
          </w:p>
          <w:p w:rsidR="00BD1EC8" w:rsidRPr="00BD1EC8" w:rsidRDefault="00BD1EC8" w:rsidP="00BD1EC8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>1423</w:t>
            </w:r>
          </w:p>
          <w:p w:rsidR="00BD1EC8" w:rsidRPr="00BD1EC8" w:rsidRDefault="00BD1EC8" w:rsidP="00BD1EC8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 xml:space="preserve">владеет </w:t>
            </w:r>
          </w:p>
          <w:p w:rsidR="00BD1EC8" w:rsidRPr="00BD1EC8" w:rsidRDefault="00BD1EC8" w:rsidP="00BD1EC8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>1423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BD1EC8" w:rsidP="00BD1EC8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F74F72" w:rsidRDefault="00BD1EC8" w:rsidP="00C84412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74F72"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F74F72" w:rsidRDefault="00BD1EC8" w:rsidP="00C84412">
            <w:pPr>
              <w:rPr>
                <w:sz w:val="20"/>
                <w:szCs w:val="20"/>
              </w:rPr>
            </w:pPr>
            <w:r w:rsidRPr="00F74F72">
              <w:rPr>
                <w:sz w:val="20"/>
                <w:szCs w:val="20"/>
              </w:rPr>
              <w:t>1000-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F74F72" w:rsidRDefault="00BD1EC8" w:rsidP="00C84412">
            <w:pPr>
              <w:rPr>
                <w:sz w:val="20"/>
                <w:szCs w:val="20"/>
              </w:rPr>
            </w:pPr>
            <w:r w:rsidRPr="00F74F72">
              <w:rPr>
                <w:sz w:val="20"/>
                <w:szCs w:val="20"/>
              </w:rPr>
              <w:t>РФ-</w:t>
            </w:r>
          </w:p>
        </w:tc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BD1EC8" w:rsidP="00C84412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>--</w:t>
            </w: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BD1EC8" w:rsidP="00C84412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>714 672,54</w:t>
            </w:r>
          </w:p>
        </w:tc>
        <w:tc>
          <w:tcPr>
            <w:tcW w:w="10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3D1505" w:rsidP="00BD1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1EC8" w:rsidRPr="00163ADA" w:rsidTr="00CF3866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ED0B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ED0B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ED0B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BD1EC8" w:rsidP="00ED0BA9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BD1EC8" w:rsidP="00ED0BA9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BD1EC8" w:rsidP="00BD1EC8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 xml:space="preserve">общая </w:t>
            </w:r>
          </w:p>
          <w:p w:rsidR="00BD1EC8" w:rsidRPr="00BD1EC8" w:rsidRDefault="00BD1EC8" w:rsidP="00BD1EC8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>78,00,</w:t>
            </w:r>
          </w:p>
          <w:p w:rsidR="00BD1EC8" w:rsidRPr="00BD1EC8" w:rsidRDefault="00BD1EC8" w:rsidP="00BD1EC8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 xml:space="preserve">владеет </w:t>
            </w:r>
          </w:p>
          <w:p w:rsidR="00BD1EC8" w:rsidRPr="00BD1EC8" w:rsidRDefault="00BD1EC8" w:rsidP="00BD1EC8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>78,00</w:t>
            </w:r>
          </w:p>
        </w:tc>
        <w:tc>
          <w:tcPr>
            <w:tcW w:w="10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BD1EC8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ED0BA9">
            <w:pPr>
              <w:pStyle w:val="ConsPlusCell"/>
              <w:rPr>
                <w:rFonts w:ascii="Times New Roman" w:hAnsi="Times New Roman" w:cs="Times New Roman"/>
                <w:b w:val="0"/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ED0B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ED0B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ED0B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EC8" w:rsidRPr="00163ADA" w:rsidRDefault="00BD1EC8" w:rsidP="00ED0B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EC8" w:rsidRPr="00163ADA" w:rsidRDefault="00BD1EC8" w:rsidP="002B30C2">
            <w:pPr>
              <w:rPr>
                <w:color w:val="FF0000"/>
                <w:sz w:val="20"/>
                <w:szCs w:val="20"/>
              </w:rPr>
            </w:pPr>
          </w:p>
        </w:tc>
      </w:tr>
      <w:tr w:rsidR="00BD1EC8" w:rsidRPr="00163ADA" w:rsidTr="00CF3866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ED0B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ED0B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ED0B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BD1EC8" w:rsidP="00ED0BA9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C84412" w:rsidP="00C8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</w:t>
            </w:r>
            <w:r>
              <w:rPr>
                <w:sz w:val="20"/>
                <w:szCs w:val="20"/>
              </w:rPr>
              <w:br/>
              <w:t xml:space="preserve">1/3 </w:t>
            </w:r>
          </w:p>
        </w:tc>
        <w:tc>
          <w:tcPr>
            <w:tcW w:w="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BD1EC8" w:rsidP="00BD1EC8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 xml:space="preserve">общая </w:t>
            </w:r>
          </w:p>
          <w:p w:rsidR="00BD1EC8" w:rsidRPr="00BD1EC8" w:rsidRDefault="00BD1EC8" w:rsidP="00BD1EC8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>84,92,</w:t>
            </w:r>
          </w:p>
          <w:p w:rsidR="00BD1EC8" w:rsidRPr="00BD1EC8" w:rsidRDefault="00BD1EC8" w:rsidP="00BD1EC8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 xml:space="preserve">владеет </w:t>
            </w:r>
          </w:p>
          <w:p w:rsidR="00BD1EC8" w:rsidRPr="00BD1EC8" w:rsidRDefault="00BD1EC8" w:rsidP="00BD1EC8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>28,30</w:t>
            </w:r>
          </w:p>
        </w:tc>
        <w:tc>
          <w:tcPr>
            <w:tcW w:w="10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BD1EC8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ED0B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ED0B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ED0B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ED0B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EC8" w:rsidRPr="00163ADA" w:rsidRDefault="00BD1EC8" w:rsidP="00ED0B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1EC8" w:rsidRPr="00163ADA" w:rsidRDefault="00BD1EC8" w:rsidP="002B30C2">
            <w:pPr>
              <w:rPr>
                <w:color w:val="FF0000"/>
                <w:sz w:val="20"/>
                <w:szCs w:val="20"/>
              </w:rPr>
            </w:pPr>
          </w:p>
        </w:tc>
      </w:tr>
      <w:tr w:rsidR="00BD1EC8" w:rsidRPr="00163ADA" w:rsidTr="00CF3866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ED0B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ED0B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ED0B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BD1EC8" w:rsidP="00ED0BA9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C84412" w:rsidP="00C84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</w:t>
            </w:r>
            <w:r>
              <w:rPr>
                <w:sz w:val="20"/>
                <w:szCs w:val="20"/>
              </w:rPr>
              <w:br/>
              <w:t xml:space="preserve">1/3 </w:t>
            </w:r>
          </w:p>
        </w:tc>
        <w:tc>
          <w:tcPr>
            <w:tcW w:w="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BD1EC8" w:rsidP="00BD1EC8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>общая 60,5</w:t>
            </w:r>
          </w:p>
          <w:p w:rsidR="00BD1EC8" w:rsidRPr="00BD1EC8" w:rsidRDefault="00BD1EC8" w:rsidP="00BD1EC8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>владеет</w:t>
            </w:r>
          </w:p>
          <w:p w:rsidR="00BD1EC8" w:rsidRPr="00BD1EC8" w:rsidRDefault="00BD1EC8" w:rsidP="00BD1EC8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>20,46</w:t>
            </w:r>
          </w:p>
        </w:tc>
        <w:tc>
          <w:tcPr>
            <w:tcW w:w="10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BD1EC8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ED0B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ED0B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ED0B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ED0B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EC8" w:rsidRPr="00163ADA" w:rsidRDefault="00BD1EC8" w:rsidP="00ED0B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EC8" w:rsidRPr="00163ADA" w:rsidRDefault="00BD1EC8" w:rsidP="002B30C2">
            <w:pPr>
              <w:rPr>
                <w:color w:val="FF0000"/>
                <w:sz w:val="20"/>
                <w:szCs w:val="20"/>
              </w:rPr>
            </w:pPr>
          </w:p>
        </w:tc>
      </w:tr>
      <w:tr w:rsidR="00BD1EC8" w:rsidRPr="00BD1EC8" w:rsidTr="00CF3866">
        <w:tblPrEx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CF3866" w:rsidP="00BD1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15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C84412" w:rsidP="00BD1EC8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>несовершеннолетний</w:t>
            </w:r>
            <w:r w:rsidRPr="00BD1EC8">
              <w:rPr>
                <w:sz w:val="20"/>
                <w:szCs w:val="20"/>
              </w:rPr>
              <w:br/>
              <w:t>ребенок</w:t>
            </w:r>
          </w:p>
        </w:tc>
        <w:tc>
          <w:tcPr>
            <w:tcW w:w="1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BD1EC8" w:rsidP="00BD1EC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BD1EC8" w:rsidP="00BD1EC8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BD1EC8" w:rsidP="00BD1EC8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BD1EC8" w:rsidP="00BD1EC8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BD1EC8" w:rsidP="00BD1EC8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BD1EC8" w:rsidP="00BD1EC8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D1EC8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BD1EC8" w:rsidP="00BD1EC8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D1EC8">
              <w:rPr>
                <w:rFonts w:ascii="Times New Roman" w:hAnsi="Times New Roman" w:cs="Times New Roman"/>
                <w:b w:val="0"/>
              </w:rPr>
              <w:t>84,92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BD1EC8" w:rsidP="00BD1EC8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>РФ</w:t>
            </w:r>
          </w:p>
        </w:tc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BD1EC8" w:rsidP="00BD1EC8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BD1EC8" w:rsidP="00BD1EC8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BD1EC8" w:rsidP="00BD1EC8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>-</w:t>
            </w:r>
          </w:p>
        </w:tc>
      </w:tr>
      <w:tr w:rsidR="00BD1EC8" w:rsidRPr="00163ADA" w:rsidTr="00CF3866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70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BD1EC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BD1EC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BD1EC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BD1EC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BD1EC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BD1EC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BD1EC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BD1EC8" w:rsidP="00BD1EC8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D1EC8"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BD1EC8" w:rsidRDefault="00BD1EC8" w:rsidP="00BD1EC8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D1EC8">
              <w:rPr>
                <w:rFonts w:ascii="Times New Roman" w:hAnsi="Times New Roman" w:cs="Times New Roman"/>
                <w:b w:val="0"/>
              </w:rPr>
              <w:t>1000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BD1EC8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РФ</w:t>
            </w:r>
          </w:p>
        </w:tc>
        <w:tc>
          <w:tcPr>
            <w:tcW w:w="1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BD1EC8">
            <w:pPr>
              <w:pStyle w:val="ConsPlusCell"/>
              <w:rPr>
                <w:rFonts w:ascii="Times New Roman" w:hAnsi="Times New Roman" w:cs="Times New Roman"/>
                <w:b w:val="0"/>
                <w:color w:val="FF0000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BD1EC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EC8" w:rsidRPr="00163ADA" w:rsidRDefault="00BD1EC8" w:rsidP="00BD1EC8">
            <w:pPr>
              <w:rPr>
                <w:color w:val="FF0000"/>
                <w:sz w:val="20"/>
                <w:szCs w:val="20"/>
              </w:rPr>
            </w:pPr>
          </w:p>
        </w:tc>
      </w:tr>
      <w:tr w:rsidR="00ED0BA9" w:rsidRPr="00163ADA" w:rsidTr="00CF3866">
        <w:tc>
          <w:tcPr>
            <w:tcW w:w="709" w:type="dxa"/>
            <w:vAlign w:val="center"/>
          </w:tcPr>
          <w:p w:rsidR="00ED0BA9" w:rsidRPr="00163ADA" w:rsidRDefault="00CF3866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577" w:type="dxa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Генералова Ольга Сергеевна</w:t>
            </w:r>
          </w:p>
        </w:tc>
        <w:tc>
          <w:tcPr>
            <w:tcW w:w="1542" w:type="dxa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начальник отдела воспитания и дополнительного образования</w:t>
            </w:r>
          </w:p>
        </w:tc>
        <w:tc>
          <w:tcPr>
            <w:tcW w:w="1275" w:type="dxa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  <w:vAlign w:val="center"/>
          </w:tcPr>
          <w:p w:rsidR="00ED0BA9" w:rsidRPr="00163ADA" w:rsidRDefault="00C84412" w:rsidP="00C84412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163ADA">
              <w:rPr>
                <w:sz w:val="20"/>
                <w:szCs w:val="20"/>
              </w:rPr>
              <w:t xml:space="preserve">1/5 </w:t>
            </w:r>
          </w:p>
        </w:tc>
        <w:tc>
          <w:tcPr>
            <w:tcW w:w="973" w:type="dxa"/>
            <w:vAlign w:val="center"/>
          </w:tcPr>
          <w:p w:rsidR="00ED0BA9" w:rsidRPr="00163ADA" w:rsidRDefault="00814CA6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 </w:t>
            </w:r>
            <w:r w:rsidR="00ED0BA9" w:rsidRPr="00163ADA">
              <w:rPr>
                <w:sz w:val="20"/>
                <w:szCs w:val="20"/>
              </w:rPr>
              <w:t>61,3</w:t>
            </w:r>
            <w:r>
              <w:rPr>
                <w:sz w:val="20"/>
                <w:szCs w:val="20"/>
              </w:rPr>
              <w:br/>
              <w:t>владеет</w:t>
            </w:r>
          </w:p>
          <w:p w:rsidR="00ED0BA9" w:rsidRPr="00163ADA" w:rsidRDefault="00814CA6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  <w:r w:rsidR="00ED0BA9" w:rsidRPr="00163ADA">
              <w:rPr>
                <w:sz w:val="20"/>
                <w:szCs w:val="20"/>
              </w:rPr>
              <w:t>)</w:t>
            </w:r>
          </w:p>
        </w:tc>
        <w:tc>
          <w:tcPr>
            <w:tcW w:w="1012" w:type="dxa"/>
            <w:gridSpan w:val="2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61,63</w:t>
            </w:r>
          </w:p>
        </w:tc>
        <w:tc>
          <w:tcPr>
            <w:tcW w:w="708" w:type="dxa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РФ</w:t>
            </w:r>
          </w:p>
        </w:tc>
        <w:tc>
          <w:tcPr>
            <w:tcW w:w="1314" w:type="dxa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ED0BA9" w:rsidRPr="00163ADA" w:rsidRDefault="00ED0BA9" w:rsidP="002B30C2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764945,71</w:t>
            </w:r>
          </w:p>
        </w:tc>
        <w:tc>
          <w:tcPr>
            <w:tcW w:w="1076" w:type="dxa"/>
            <w:vAlign w:val="center"/>
          </w:tcPr>
          <w:p w:rsidR="00ED0BA9" w:rsidRPr="00163ADA" w:rsidRDefault="003D1505" w:rsidP="002B3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BA9" w:rsidRPr="00163ADA" w:rsidTr="00CF3866">
        <w:tc>
          <w:tcPr>
            <w:tcW w:w="709" w:type="dxa"/>
            <w:vAlign w:val="center"/>
          </w:tcPr>
          <w:p w:rsidR="00ED0BA9" w:rsidRPr="00163ADA" w:rsidRDefault="00CF3866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1577" w:type="dxa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42" w:type="dxa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73" w:type="dxa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61,63</w:t>
            </w:r>
          </w:p>
        </w:tc>
        <w:tc>
          <w:tcPr>
            <w:tcW w:w="1012" w:type="dxa"/>
            <w:gridSpan w:val="2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ED0BA9" w:rsidRPr="00163ADA" w:rsidRDefault="00ED0BA9" w:rsidP="002B30C2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3202291,03</w:t>
            </w:r>
          </w:p>
        </w:tc>
        <w:tc>
          <w:tcPr>
            <w:tcW w:w="1076" w:type="dxa"/>
            <w:vAlign w:val="center"/>
          </w:tcPr>
          <w:p w:rsidR="00ED0BA9" w:rsidRPr="00163ADA" w:rsidRDefault="003D1505" w:rsidP="002B3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BA9" w:rsidRPr="00163ADA" w:rsidTr="00CF3866">
        <w:tc>
          <w:tcPr>
            <w:tcW w:w="709" w:type="dxa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73" w:type="dxa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940</w:t>
            </w:r>
          </w:p>
        </w:tc>
        <w:tc>
          <w:tcPr>
            <w:tcW w:w="1012" w:type="dxa"/>
            <w:gridSpan w:val="2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ED0BA9" w:rsidRPr="00163ADA" w:rsidRDefault="00ED0BA9" w:rsidP="002B30C2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ED0BA9" w:rsidRPr="00163ADA" w:rsidRDefault="003D1505" w:rsidP="002B3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BA9" w:rsidRPr="00163ADA" w:rsidTr="00CF3866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BA9" w:rsidRPr="00163ADA" w:rsidRDefault="00CF3866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bottom w:val="single" w:sz="4" w:space="0" w:color="auto"/>
            </w:tcBorders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61,63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РФ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ED0BA9" w:rsidRPr="00163ADA" w:rsidRDefault="00ED0BA9" w:rsidP="00ED0BA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ED0BA9" w:rsidRPr="00163ADA" w:rsidRDefault="00ED0BA9" w:rsidP="002B30C2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ED0BA9" w:rsidRPr="00163ADA" w:rsidRDefault="003D1505" w:rsidP="002B3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1505" w:rsidRPr="00163ADA" w:rsidTr="003D1505">
        <w:trPr>
          <w:trHeight w:val="7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05" w:rsidRPr="00163ADA" w:rsidRDefault="003D1505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05" w:rsidRPr="00163ADA" w:rsidRDefault="003D1505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Диброва Юлия Михайловна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05" w:rsidRPr="00163ADA" w:rsidRDefault="003D1505" w:rsidP="00ED0B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главный специалист отдела воспитания и дополнительного образования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505" w:rsidRPr="00163ADA" w:rsidRDefault="003D1505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505" w:rsidRPr="00163ADA" w:rsidRDefault="003D1505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7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505" w:rsidRPr="00163ADA" w:rsidRDefault="003D1505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611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D1505" w:rsidRPr="00163ADA" w:rsidRDefault="003D1505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D1505" w:rsidRPr="00163ADA" w:rsidRDefault="003D1505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D1505" w:rsidRPr="00163ADA" w:rsidRDefault="003D1505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63,8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3D1505" w:rsidRPr="00163ADA" w:rsidRDefault="003D1505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РФ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3D1505" w:rsidRPr="00163ADA" w:rsidRDefault="003D1505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опель «астра»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3D1505" w:rsidRPr="00163ADA" w:rsidRDefault="003D1505" w:rsidP="002B30C2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437 901.08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 w:rsidR="003D1505" w:rsidRPr="00163ADA" w:rsidRDefault="003D1505" w:rsidP="002B30C2">
            <w:pPr>
              <w:rPr>
                <w:sz w:val="20"/>
                <w:szCs w:val="20"/>
              </w:rPr>
            </w:pPr>
            <w:r w:rsidRPr="003D1505">
              <w:rPr>
                <w:sz w:val="20"/>
                <w:szCs w:val="20"/>
              </w:rPr>
              <w:t>-</w:t>
            </w:r>
          </w:p>
        </w:tc>
      </w:tr>
      <w:tr w:rsidR="003D1505" w:rsidRPr="00163ADA" w:rsidTr="003D150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05" w:rsidRPr="00163ADA" w:rsidRDefault="003D1505" w:rsidP="00ED0BA9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05" w:rsidRPr="00163ADA" w:rsidRDefault="003D1505" w:rsidP="00ED0BA9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05" w:rsidRPr="00163ADA" w:rsidRDefault="003D1505" w:rsidP="00ED0B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05" w:rsidRPr="00163ADA" w:rsidRDefault="003D1505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05" w:rsidRPr="00163ADA" w:rsidRDefault="003D1505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05" w:rsidRPr="00163ADA" w:rsidRDefault="003D1505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44,5</w:t>
            </w:r>
          </w:p>
        </w:tc>
        <w:tc>
          <w:tcPr>
            <w:tcW w:w="101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D1505" w:rsidRPr="00163ADA" w:rsidRDefault="003D1505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D1505" w:rsidRPr="00163ADA" w:rsidRDefault="003D1505" w:rsidP="00ED0BA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D1505" w:rsidRPr="00163ADA" w:rsidRDefault="003D1505" w:rsidP="00ED0B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D1505" w:rsidRPr="00163ADA" w:rsidRDefault="003D1505" w:rsidP="00ED0BA9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3D1505" w:rsidRPr="00163ADA" w:rsidRDefault="003D1505" w:rsidP="00ED0BA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:rsidR="003D1505" w:rsidRPr="00163ADA" w:rsidRDefault="003D1505" w:rsidP="002B30C2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</w:tcPr>
          <w:p w:rsidR="003D1505" w:rsidRPr="00163ADA" w:rsidRDefault="003D1505" w:rsidP="002B30C2">
            <w:pPr>
              <w:rPr>
                <w:sz w:val="20"/>
                <w:szCs w:val="20"/>
              </w:rPr>
            </w:pPr>
          </w:p>
        </w:tc>
      </w:tr>
      <w:tr w:rsidR="009F2DC7" w:rsidRPr="00163ADA" w:rsidTr="00CF3866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bookmarkStart w:id="0" w:name="_GoBack" w:colFirst="12" w:colLast="12"/>
            <w:r>
              <w:rPr>
                <w:sz w:val="20"/>
                <w:szCs w:val="20"/>
              </w:rPr>
              <w:t>9.1.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Супруг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63,8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9F2DC7" w:rsidRPr="00163ADA" w:rsidRDefault="009F2DC7" w:rsidP="002B30C2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508 531.17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F2DC7" w:rsidRPr="00163ADA" w:rsidRDefault="009F2DC7" w:rsidP="00537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bookmarkEnd w:id="0"/>
      <w:tr w:rsidR="009F2DC7" w:rsidRPr="00163ADA" w:rsidTr="00CF3866">
        <w:tc>
          <w:tcPr>
            <w:tcW w:w="709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F2DC7" w:rsidRPr="00163ADA" w:rsidRDefault="009F2DC7" w:rsidP="00E2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2DC7" w:rsidRPr="00163ADA" w:rsidRDefault="009F2DC7" w:rsidP="00E2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F2DC7" w:rsidRPr="00163ADA" w:rsidRDefault="009F2DC7" w:rsidP="00E2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F2DC7" w:rsidRPr="00163ADA" w:rsidRDefault="009F2DC7" w:rsidP="00E2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9F2DC7" w:rsidRPr="00163ADA" w:rsidRDefault="009F2DC7" w:rsidP="00E2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63,8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РФ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9F2DC7" w:rsidRPr="00163ADA" w:rsidRDefault="009F2DC7" w:rsidP="002B30C2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6 480.00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F2DC7" w:rsidRPr="00163ADA" w:rsidRDefault="009F2DC7" w:rsidP="003D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F2DC7" w:rsidRPr="00163ADA" w:rsidTr="00CF3866">
        <w:tc>
          <w:tcPr>
            <w:tcW w:w="709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2DC7" w:rsidRPr="00163ADA" w:rsidRDefault="009F2DC7" w:rsidP="00E2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F2DC7" w:rsidRPr="00163ADA" w:rsidRDefault="009F2DC7" w:rsidP="00E2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F2DC7" w:rsidRPr="00163ADA" w:rsidRDefault="009F2DC7" w:rsidP="00E2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9F2DC7" w:rsidRPr="00163ADA" w:rsidRDefault="009F2DC7" w:rsidP="00E2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63,8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РФ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9F2DC7" w:rsidRPr="00163ADA" w:rsidRDefault="009F2DC7" w:rsidP="002B30C2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9F2DC7" w:rsidRPr="00163ADA" w:rsidRDefault="009F2DC7" w:rsidP="003D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F2DC7" w:rsidRPr="00BD1EC8" w:rsidTr="00CF386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DC7" w:rsidRPr="00BD1EC8" w:rsidRDefault="009F2DC7" w:rsidP="00BD1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DC7" w:rsidRPr="00BD1EC8" w:rsidRDefault="009F2DC7" w:rsidP="00BD1EC8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 xml:space="preserve">Белоусова Кристина Андреевна 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DC7" w:rsidRPr="00BD1EC8" w:rsidRDefault="009F2DC7" w:rsidP="00BD1EC8">
            <w:pPr>
              <w:rPr>
                <w:sz w:val="20"/>
                <w:szCs w:val="20"/>
              </w:rPr>
            </w:pPr>
            <w:r w:rsidRPr="00BD1EC8">
              <w:rPr>
                <w:sz w:val="20"/>
                <w:szCs w:val="20"/>
              </w:rPr>
              <w:t>главный специалист отдела воспитания и дополнительного образования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DC7" w:rsidRPr="00BD1EC8" w:rsidRDefault="009F2DC7" w:rsidP="00BD1EC8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D1EC8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DC7" w:rsidRPr="00BD1EC8" w:rsidRDefault="009F2DC7" w:rsidP="00C84412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D1EC8">
              <w:rPr>
                <w:rFonts w:ascii="Times New Roman" w:hAnsi="Times New Roman" w:cs="Times New Roman"/>
                <w:b w:val="0"/>
              </w:rPr>
              <w:t>общая долевая ,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1/3 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DC7" w:rsidRPr="00BD1EC8" w:rsidRDefault="009F2DC7" w:rsidP="00BD1EC8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D1EC8">
              <w:rPr>
                <w:rFonts w:ascii="Times New Roman" w:hAnsi="Times New Roman" w:cs="Times New Roman"/>
                <w:b w:val="0"/>
              </w:rPr>
              <w:t>общая</w:t>
            </w:r>
          </w:p>
          <w:p w:rsidR="009F2DC7" w:rsidRPr="00BD1EC8" w:rsidRDefault="009F2DC7" w:rsidP="00BD1EC8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D1EC8">
              <w:rPr>
                <w:rFonts w:ascii="Times New Roman" w:hAnsi="Times New Roman" w:cs="Times New Roman"/>
                <w:b w:val="0"/>
              </w:rPr>
              <w:t>55,9</w:t>
            </w:r>
          </w:p>
          <w:p w:rsidR="009F2DC7" w:rsidRPr="00BD1EC8" w:rsidRDefault="009F2DC7" w:rsidP="00BD1EC8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D1EC8">
              <w:rPr>
                <w:rFonts w:ascii="Times New Roman" w:hAnsi="Times New Roman" w:cs="Times New Roman"/>
                <w:b w:val="0"/>
              </w:rPr>
              <w:t>владеет</w:t>
            </w:r>
          </w:p>
          <w:p w:rsidR="009F2DC7" w:rsidRPr="00BD1EC8" w:rsidRDefault="009F2DC7" w:rsidP="00BD1EC8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D1EC8">
              <w:rPr>
                <w:rFonts w:ascii="Times New Roman" w:hAnsi="Times New Roman" w:cs="Times New Roman"/>
                <w:b w:val="0"/>
              </w:rPr>
              <w:t>18,6</w:t>
            </w: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DC7" w:rsidRPr="00BD1EC8" w:rsidRDefault="009F2DC7" w:rsidP="00BD1EC8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D1EC8">
              <w:rPr>
                <w:rFonts w:ascii="Times New Roman" w:hAnsi="Times New Roman" w:cs="Times New Roman"/>
                <w:b w:val="0"/>
              </w:rPr>
              <w:t>РФ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DC7" w:rsidRPr="00BD1EC8" w:rsidRDefault="009F2DC7" w:rsidP="00BD1EC8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DC7" w:rsidRPr="00BD1EC8" w:rsidRDefault="009F2DC7" w:rsidP="00BD1EC8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D1EC8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DC7" w:rsidRPr="00BD1EC8" w:rsidRDefault="009F2DC7" w:rsidP="00BD1EC8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D1EC8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DC7" w:rsidRPr="00BD1EC8" w:rsidRDefault="009F2DC7" w:rsidP="00BD1EC8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D1EC8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DC7" w:rsidRPr="00BD1EC8" w:rsidRDefault="009F2DC7" w:rsidP="00BD1EC8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420 836,37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DC7" w:rsidRPr="00163ADA" w:rsidRDefault="009F2DC7" w:rsidP="003D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F2DC7" w:rsidRPr="00BD1EC8" w:rsidTr="00CF386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DC7" w:rsidRPr="00BD1EC8" w:rsidRDefault="009F2DC7" w:rsidP="00BD1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DC7" w:rsidRPr="00BD1EC8" w:rsidRDefault="009F2DC7" w:rsidP="00BD1EC8">
            <w:pPr>
              <w:rPr>
                <w:sz w:val="20"/>
                <w:szCs w:val="20"/>
              </w:rPr>
            </w:pPr>
            <w:r w:rsidRPr="00C84412">
              <w:rPr>
                <w:sz w:val="20"/>
                <w:szCs w:val="20"/>
              </w:rPr>
              <w:t>Супруг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DC7" w:rsidRPr="00BD1EC8" w:rsidRDefault="009F2DC7" w:rsidP="00BD1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DC7" w:rsidRPr="00BD1EC8" w:rsidRDefault="009F2DC7" w:rsidP="00BD1EC8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DC7" w:rsidRPr="00BD1EC8" w:rsidRDefault="009F2DC7" w:rsidP="00BD1EC8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DC7" w:rsidRPr="00BD1EC8" w:rsidRDefault="009F2DC7" w:rsidP="00BD1EC8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DC7" w:rsidRPr="00BD1EC8" w:rsidRDefault="009F2DC7" w:rsidP="00BD1EC8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DC7" w:rsidRDefault="009F2DC7" w:rsidP="00BD1EC8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DC7" w:rsidRPr="00BD1EC8" w:rsidRDefault="009F2DC7" w:rsidP="00BD1EC8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DC7" w:rsidRPr="00BD1EC8" w:rsidRDefault="009F2DC7" w:rsidP="00BD1EC8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DC7" w:rsidRPr="00C84412" w:rsidRDefault="009F2DC7" w:rsidP="00C84412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 w:rsidRPr="00C84412">
              <w:rPr>
                <w:rFonts w:ascii="Times New Roman" w:hAnsi="Times New Roman" w:cs="Times New Roman"/>
                <w:b w:val="0"/>
              </w:rPr>
              <w:t>легковой автомобиль</w:t>
            </w:r>
            <w:r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r>
              <w:rPr>
                <w:rFonts w:ascii="Times New Roman" w:hAnsi="Times New Roman" w:cs="Times New Roman"/>
                <w:b w:val="0"/>
                <w:lang w:val="en-US"/>
              </w:rPr>
              <w:t>Mitsubishi Lancer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DC7" w:rsidRPr="00C84412" w:rsidRDefault="009F2DC7" w:rsidP="00BD1EC8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321 375.58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DC7" w:rsidRPr="00163ADA" w:rsidRDefault="009F2DC7" w:rsidP="003D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F2DC7" w:rsidRPr="00163ADA" w:rsidTr="00CF3866">
        <w:tc>
          <w:tcPr>
            <w:tcW w:w="709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11.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 xml:space="preserve">Полозова </w:t>
            </w:r>
            <w:r>
              <w:rPr>
                <w:sz w:val="20"/>
                <w:szCs w:val="20"/>
              </w:rPr>
              <w:t xml:space="preserve">Анастасия Юрьевна 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F2DC7" w:rsidRPr="00163ADA" w:rsidRDefault="009F2DC7" w:rsidP="00C84412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общая</w:t>
            </w:r>
            <w:r>
              <w:rPr>
                <w:sz w:val="20"/>
                <w:szCs w:val="20"/>
              </w:rPr>
              <w:t xml:space="preserve"> долевая 1/3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42,1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42,1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РФ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9F2DC7" w:rsidRPr="00163ADA" w:rsidRDefault="009F2DC7" w:rsidP="002B30C2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179 627,99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F2DC7" w:rsidRPr="00163ADA" w:rsidRDefault="009F2DC7" w:rsidP="002B30C2">
            <w:pPr>
              <w:rPr>
                <w:sz w:val="20"/>
                <w:szCs w:val="20"/>
              </w:rPr>
            </w:pPr>
          </w:p>
        </w:tc>
      </w:tr>
      <w:tr w:rsidR="009F2DC7" w:rsidRPr="00163ADA" w:rsidTr="00CF3866">
        <w:tc>
          <w:tcPr>
            <w:tcW w:w="709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9F2DC7" w:rsidRPr="00163ADA" w:rsidRDefault="009F2DC7" w:rsidP="00571EF3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 xml:space="preserve">Шамба </w:t>
            </w:r>
            <w:r>
              <w:rPr>
                <w:sz w:val="20"/>
                <w:szCs w:val="20"/>
              </w:rPr>
              <w:t xml:space="preserve">Елена Валерьевна 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ведущий специалист отдела воспитания и доп</w:t>
            </w:r>
            <w:r>
              <w:rPr>
                <w:sz w:val="20"/>
                <w:szCs w:val="20"/>
              </w:rPr>
              <w:t xml:space="preserve">олнительного </w:t>
            </w:r>
            <w:r w:rsidRPr="00163ADA">
              <w:rPr>
                <w:sz w:val="20"/>
                <w:szCs w:val="20"/>
              </w:rPr>
              <w:t xml:space="preserve">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F2DC7" w:rsidRPr="00163ADA" w:rsidRDefault="009F2DC7" w:rsidP="0026744C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 xml:space="preserve">600 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комната (общежитие)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22,4 кв.м.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РФ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автомобиль легковой ауди 90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9F2DC7" w:rsidRPr="00163ADA" w:rsidRDefault="009F2DC7" w:rsidP="002B30C2">
            <w:pPr>
              <w:rPr>
                <w:sz w:val="20"/>
                <w:szCs w:val="20"/>
              </w:rPr>
            </w:pPr>
            <w:r w:rsidRPr="00ED0BA9">
              <w:rPr>
                <w:sz w:val="20"/>
                <w:szCs w:val="20"/>
              </w:rPr>
              <w:t>295 860,08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F2DC7" w:rsidRPr="00163ADA" w:rsidRDefault="009F2DC7" w:rsidP="002B30C2">
            <w:pPr>
              <w:rPr>
                <w:sz w:val="20"/>
                <w:szCs w:val="20"/>
              </w:rPr>
            </w:pPr>
          </w:p>
        </w:tc>
      </w:tr>
      <w:tr w:rsidR="009F2DC7" w:rsidRPr="00163ADA" w:rsidTr="00CF3866">
        <w:tc>
          <w:tcPr>
            <w:tcW w:w="709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Супруг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2DC7" w:rsidRPr="00163ADA" w:rsidRDefault="009F2DC7" w:rsidP="00E21F8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комната (общежитие)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2DC7" w:rsidRPr="00163ADA" w:rsidRDefault="009F2DC7" w:rsidP="00E21F8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22,4 кв.м.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2DC7" w:rsidRPr="00163ADA" w:rsidRDefault="009F2DC7" w:rsidP="00E21F8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РФ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ED0BA9">
              <w:rPr>
                <w:sz w:val="20"/>
                <w:szCs w:val="20"/>
              </w:rPr>
              <w:t>318 420,00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F2DC7" w:rsidRPr="00163ADA" w:rsidRDefault="009F2DC7" w:rsidP="002B30C2">
            <w:pPr>
              <w:rPr>
                <w:sz w:val="20"/>
                <w:szCs w:val="20"/>
              </w:rPr>
            </w:pPr>
          </w:p>
        </w:tc>
      </w:tr>
      <w:tr w:rsidR="009F2DC7" w:rsidRPr="00163ADA" w:rsidTr="00CF3866">
        <w:trPr>
          <w:trHeight w:val="621"/>
        </w:trPr>
        <w:tc>
          <w:tcPr>
            <w:tcW w:w="709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12.2..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9F2DC7" w:rsidRPr="00163ADA" w:rsidRDefault="009F2DC7" w:rsidP="002B30C2">
            <w:pPr>
              <w:rPr>
                <w:sz w:val="20"/>
                <w:szCs w:val="20"/>
              </w:rPr>
            </w:pPr>
          </w:p>
        </w:tc>
      </w:tr>
      <w:tr w:rsidR="009F2DC7" w:rsidRPr="00163ADA" w:rsidTr="00CF386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Петрова</w:t>
            </w:r>
          </w:p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Елена Анатольевна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начальник сектора кадровой работы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DC7" w:rsidRPr="00163ADA" w:rsidRDefault="009F2DC7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63ADA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DC7" w:rsidRPr="00C84412" w:rsidRDefault="009F2DC7" w:rsidP="00C84412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63ADA">
              <w:rPr>
                <w:rFonts w:ascii="Times New Roman" w:hAnsi="Times New Roman" w:cs="Times New Roman"/>
                <w:b w:val="0"/>
              </w:rPr>
              <w:t>общая долевая</w:t>
            </w:r>
            <w:r w:rsidRPr="00C84412">
              <w:rPr>
                <w:rFonts w:ascii="Times New Roman" w:hAnsi="Times New Roman" w:cs="Times New Roman"/>
                <w:b w:val="0"/>
              </w:rPr>
              <w:t>.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r>
              <w:rPr>
                <w:rFonts w:ascii="Times New Roman" w:hAnsi="Times New Roman" w:cs="Times New Roman"/>
                <w:b w:val="0"/>
                <w:lang w:val="en-US"/>
              </w:rPr>
              <w:t xml:space="preserve">½ 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DC7" w:rsidRPr="00163ADA" w:rsidRDefault="009F2DC7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63ADA">
              <w:rPr>
                <w:rFonts w:ascii="Times New Roman" w:hAnsi="Times New Roman" w:cs="Times New Roman"/>
                <w:b w:val="0"/>
              </w:rPr>
              <w:t>общая:</w:t>
            </w:r>
          </w:p>
          <w:p w:rsidR="009F2DC7" w:rsidRPr="00163ADA" w:rsidRDefault="009F2DC7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63ADA">
              <w:rPr>
                <w:rFonts w:ascii="Times New Roman" w:hAnsi="Times New Roman" w:cs="Times New Roman"/>
                <w:b w:val="0"/>
              </w:rPr>
              <w:t>53,6</w:t>
            </w:r>
          </w:p>
          <w:p w:rsidR="009F2DC7" w:rsidRPr="00163ADA" w:rsidRDefault="009F2DC7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63ADA">
              <w:rPr>
                <w:rFonts w:ascii="Times New Roman" w:hAnsi="Times New Roman" w:cs="Times New Roman"/>
                <w:b w:val="0"/>
              </w:rPr>
              <w:t>владеет:</w:t>
            </w:r>
          </w:p>
          <w:p w:rsidR="009F2DC7" w:rsidRPr="00163ADA" w:rsidRDefault="009F2DC7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63ADA">
              <w:rPr>
                <w:rFonts w:ascii="Times New Roman" w:hAnsi="Times New Roman" w:cs="Times New Roman"/>
                <w:b w:val="0"/>
              </w:rPr>
              <w:t>26,8</w:t>
            </w: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DC7" w:rsidRPr="00163ADA" w:rsidRDefault="009F2DC7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63ADA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DC7" w:rsidRPr="00163ADA" w:rsidRDefault="009F2DC7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63ADA">
              <w:rPr>
                <w:rFonts w:ascii="Times New Roman" w:hAnsi="Times New Roman" w:cs="Times New Roman"/>
                <w:b w:val="0"/>
              </w:rPr>
              <w:t>26,8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F2DC7" w:rsidRPr="00163ADA" w:rsidRDefault="009F2DC7" w:rsidP="00ED0BA9">
            <w:pPr>
              <w:rPr>
                <w:sz w:val="20"/>
                <w:szCs w:val="20"/>
              </w:rPr>
            </w:pPr>
            <w:r w:rsidRPr="00163ADA">
              <w:rPr>
                <w:sz w:val="20"/>
                <w:szCs w:val="20"/>
              </w:rPr>
              <w:t>РФ</w:t>
            </w:r>
          </w:p>
        </w:tc>
        <w:tc>
          <w:tcPr>
            <w:tcW w:w="131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F2DC7" w:rsidRPr="00163ADA" w:rsidRDefault="009F2DC7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F2DC7" w:rsidRPr="00163ADA" w:rsidRDefault="009F2DC7" w:rsidP="00ED0BA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D0BA9">
              <w:rPr>
                <w:rFonts w:ascii="Times New Roman" w:hAnsi="Times New Roman" w:cs="Times New Roman"/>
                <w:b w:val="0"/>
              </w:rPr>
              <w:t>590349,98</w:t>
            </w:r>
          </w:p>
        </w:tc>
        <w:tc>
          <w:tcPr>
            <w:tcW w:w="107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2DC7" w:rsidRPr="00163ADA" w:rsidRDefault="009F2DC7" w:rsidP="002B30C2">
            <w:pPr>
              <w:rPr>
                <w:sz w:val="20"/>
                <w:szCs w:val="20"/>
              </w:rPr>
            </w:pPr>
          </w:p>
        </w:tc>
      </w:tr>
    </w:tbl>
    <w:p w:rsidR="002B6821" w:rsidRPr="00163ADA" w:rsidRDefault="002B6821" w:rsidP="002B6821">
      <w:pPr>
        <w:rPr>
          <w:sz w:val="20"/>
          <w:szCs w:val="20"/>
        </w:rPr>
      </w:pPr>
    </w:p>
    <w:sectPr w:rsidR="002B6821" w:rsidRPr="00163ADA" w:rsidSect="00445E5D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362DD"/>
    <w:multiLevelType w:val="hybridMultilevel"/>
    <w:tmpl w:val="D09C7F3A"/>
    <w:lvl w:ilvl="0" w:tplc="D5B2A1EE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5E21A72">
      <w:start w:val="1"/>
      <w:numFmt w:val="decimal"/>
      <w:lvlText w:val="(%2)"/>
      <w:lvlJc w:val="left"/>
      <w:pPr>
        <w:tabs>
          <w:tab w:val="num" w:pos="1800"/>
        </w:tabs>
        <w:ind w:left="1800" w:hanging="375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10"/>
    <w:rsid w:val="00005981"/>
    <w:rsid w:val="001520D2"/>
    <w:rsid w:val="00163ADA"/>
    <w:rsid w:val="0026744C"/>
    <w:rsid w:val="002B30C2"/>
    <w:rsid w:val="002B6821"/>
    <w:rsid w:val="003D1505"/>
    <w:rsid w:val="00445E5D"/>
    <w:rsid w:val="00571EF3"/>
    <w:rsid w:val="00594F03"/>
    <w:rsid w:val="0071205A"/>
    <w:rsid w:val="007E70D0"/>
    <w:rsid w:val="00814CA6"/>
    <w:rsid w:val="00887E10"/>
    <w:rsid w:val="009F2DC7"/>
    <w:rsid w:val="00A273CC"/>
    <w:rsid w:val="00BD1EC8"/>
    <w:rsid w:val="00C84412"/>
    <w:rsid w:val="00CF3866"/>
    <w:rsid w:val="00DA562C"/>
    <w:rsid w:val="00DF723C"/>
    <w:rsid w:val="00E21F89"/>
    <w:rsid w:val="00E5403F"/>
    <w:rsid w:val="00E81553"/>
    <w:rsid w:val="00EA5BB1"/>
    <w:rsid w:val="00ED0BA9"/>
    <w:rsid w:val="00F7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21"/>
    <w:rPr>
      <w:rFonts w:eastAsia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B682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rsid w:val="002B6821"/>
    <w:pPr>
      <w:autoSpaceDE w:val="0"/>
      <w:autoSpaceDN w:val="0"/>
      <w:adjustRightInd w:val="0"/>
    </w:pPr>
    <w:rPr>
      <w:rFonts w:ascii="Arial" w:eastAsia="Times New Roman" w:hAnsi="Arial" w:cs="Arial"/>
      <w:b/>
      <w:color w:val="auto"/>
      <w:sz w:val="20"/>
      <w:szCs w:val="20"/>
    </w:rPr>
  </w:style>
  <w:style w:type="character" w:styleId="a3">
    <w:name w:val="Strong"/>
    <w:qFormat/>
    <w:rsid w:val="002B6821"/>
    <w:rPr>
      <w:b/>
      <w:bCs/>
    </w:rPr>
  </w:style>
  <w:style w:type="character" w:styleId="a4">
    <w:name w:val="Hyperlink"/>
    <w:rsid w:val="00445E5D"/>
    <w:rPr>
      <w:color w:val="0000FF"/>
      <w:u w:val="single"/>
    </w:rPr>
  </w:style>
  <w:style w:type="paragraph" w:styleId="a5">
    <w:name w:val="No Spacing"/>
    <w:qFormat/>
    <w:rsid w:val="00445E5D"/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pt-a0-000002">
    <w:name w:val="pt-a0-000002"/>
    <w:rsid w:val="00445E5D"/>
  </w:style>
  <w:style w:type="paragraph" w:styleId="a6">
    <w:name w:val="Balloon Text"/>
    <w:basedOn w:val="a"/>
    <w:link w:val="a7"/>
    <w:uiPriority w:val="99"/>
    <w:semiHidden/>
    <w:unhideWhenUsed/>
    <w:rsid w:val="00445E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E5D"/>
    <w:rPr>
      <w:rFonts w:ascii="Tahoma" w:eastAsia="Times New Roman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21"/>
    <w:rPr>
      <w:rFonts w:eastAsia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B682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rsid w:val="002B6821"/>
    <w:pPr>
      <w:autoSpaceDE w:val="0"/>
      <w:autoSpaceDN w:val="0"/>
      <w:adjustRightInd w:val="0"/>
    </w:pPr>
    <w:rPr>
      <w:rFonts w:ascii="Arial" w:eastAsia="Times New Roman" w:hAnsi="Arial" w:cs="Arial"/>
      <w:b/>
      <w:color w:val="auto"/>
      <w:sz w:val="20"/>
      <w:szCs w:val="20"/>
    </w:rPr>
  </w:style>
  <w:style w:type="character" w:styleId="a3">
    <w:name w:val="Strong"/>
    <w:qFormat/>
    <w:rsid w:val="002B6821"/>
    <w:rPr>
      <w:b/>
      <w:bCs/>
    </w:rPr>
  </w:style>
  <w:style w:type="character" w:styleId="a4">
    <w:name w:val="Hyperlink"/>
    <w:rsid w:val="00445E5D"/>
    <w:rPr>
      <w:color w:val="0000FF"/>
      <w:u w:val="single"/>
    </w:rPr>
  </w:style>
  <w:style w:type="paragraph" w:styleId="a5">
    <w:name w:val="No Spacing"/>
    <w:qFormat/>
    <w:rsid w:val="00445E5D"/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pt-a0-000002">
    <w:name w:val="pt-a0-000002"/>
    <w:rsid w:val="00445E5D"/>
  </w:style>
  <w:style w:type="paragraph" w:styleId="a6">
    <w:name w:val="Balloon Text"/>
    <w:basedOn w:val="a"/>
    <w:link w:val="a7"/>
    <w:uiPriority w:val="99"/>
    <w:semiHidden/>
    <w:unhideWhenUsed/>
    <w:rsid w:val="00445E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E5D"/>
    <w:rPr>
      <w:rFonts w:ascii="Tahoma" w:eastAsia="Times New Roman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city.vb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ink21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4B5E8-A7B2-44DC-A710-854672EF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2018-05-04T10:05:00Z</dcterms:created>
  <dcterms:modified xsi:type="dcterms:W3CDTF">2018-05-04T15:04:00Z</dcterms:modified>
</cp:coreProperties>
</file>